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84" w:rsidRDefault="00F31284" w:rsidP="00F3128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543418"/>
      <w:r w:rsidRPr="006B38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1284" w:rsidRDefault="00F31284" w:rsidP="00F312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</w:p>
    <w:p w:rsidR="00F31284" w:rsidRPr="006B3818" w:rsidRDefault="00F31284" w:rsidP="00F31284">
      <w:pPr>
        <w:spacing w:after="0" w:line="24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городского округа «Город Калининград» </w:t>
      </w:r>
    </w:p>
    <w:p w:rsidR="00F31284" w:rsidRPr="00353004" w:rsidRDefault="00F31284" w:rsidP="00F31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81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6B38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353004">
        <w:rPr>
          <w:rFonts w:ascii="Times New Roman" w:hAnsi="Times New Roman" w:cs="Times New Roman"/>
          <w:b/>
          <w:sz w:val="28"/>
          <w:szCs w:val="28"/>
          <w:lang w:val="ru-RU"/>
        </w:rPr>
        <w:t>униципальное автономное общеобр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азовательное учреждение города К</w:t>
      </w:r>
      <w:r w:rsidRPr="00353004">
        <w:rPr>
          <w:rFonts w:ascii="Times New Roman" w:hAnsi="Times New Roman" w:cs="Times New Roman"/>
          <w:b/>
          <w:sz w:val="28"/>
          <w:szCs w:val="28"/>
          <w:lang w:val="ru-RU"/>
        </w:rPr>
        <w:t>алининграда средняя общеобразовательная школа № 47</w:t>
      </w:r>
    </w:p>
    <w:p w:rsidR="00F31284" w:rsidRPr="006B3818" w:rsidRDefault="00F31284" w:rsidP="00F31284">
      <w:pPr>
        <w:spacing w:after="0" w:line="240" w:lineRule="auto"/>
        <w:ind w:firstLine="709"/>
        <w:rPr>
          <w:lang w:val="ru-RU"/>
        </w:rPr>
      </w:pPr>
      <w:r w:rsidRPr="006B38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31284" w:rsidRPr="009544E1" w:rsidRDefault="00F31284" w:rsidP="00F31284">
      <w:pPr>
        <w:spacing w:after="0"/>
        <w:rPr>
          <w:lang w:val="ru-RU"/>
        </w:rPr>
      </w:pPr>
    </w:p>
    <w:p w:rsidR="00F31284" w:rsidRPr="009544E1" w:rsidRDefault="00F31284" w:rsidP="00F31284">
      <w:pPr>
        <w:spacing w:after="0"/>
        <w:ind w:left="120"/>
        <w:rPr>
          <w:lang w:val="ru-RU"/>
        </w:rPr>
      </w:pPr>
    </w:p>
    <w:p w:rsidR="00F31284" w:rsidRPr="009544E1" w:rsidRDefault="00F31284" w:rsidP="00F31284">
      <w:pPr>
        <w:spacing w:after="0"/>
        <w:ind w:left="120"/>
        <w:rPr>
          <w:lang w:val="ru-RU"/>
        </w:rPr>
      </w:pPr>
    </w:p>
    <w:p w:rsidR="00F31284" w:rsidRPr="009544E1" w:rsidRDefault="00F31284" w:rsidP="00F31284">
      <w:pPr>
        <w:spacing w:after="0"/>
        <w:ind w:left="120"/>
        <w:rPr>
          <w:lang w:val="ru-RU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F31284" w:rsidRPr="00F31284" w:rsidTr="009756EA">
        <w:trPr>
          <w:trHeight w:val="3229"/>
        </w:trPr>
        <w:tc>
          <w:tcPr>
            <w:tcW w:w="3226" w:type="dxa"/>
          </w:tcPr>
          <w:p w:rsidR="00F31284" w:rsidRPr="00766043" w:rsidRDefault="00F31284" w:rsidP="009756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31284" w:rsidRDefault="00F31284" w:rsidP="009756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F31284" w:rsidRDefault="00F31284" w:rsidP="009756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Еганова С.В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№1__________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2023г.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F31284" w:rsidRPr="00766043" w:rsidRDefault="00F31284" w:rsidP="009756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№1_______</w:t>
            </w: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2023г.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F31284" w:rsidRPr="00766043" w:rsidRDefault="00F31284" w:rsidP="009756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31284" w:rsidRPr="00766043" w:rsidRDefault="00F31284" w:rsidP="009756EA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СОШ №47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F31284" w:rsidRPr="00766043" w:rsidRDefault="00F31284" w:rsidP="009756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660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Бобров В.С.</w:t>
            </w:r>
          </w:p>
          <w:p w:rsidR="00F31284" w:rsidRPr="00766043" w:rsidRDefault="00F31284" w:rsidP="00975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31284" w:rsidRPr="00766043" w:rsidRDefault="00F31284" w:rsidP="009756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31284" w:rsidRPr="00766043" w:rsidRDefault="00F31284" w:rsidP="009756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6F9D" w:rsidRPr="00FF3ED6" w:rsidRDefault="00F56F9D">
      <w:pPr>
        <w:spacing w:after="0"/>
        <w:ind w:left="120"/>
        <w:rPr>
          <w:lang w:val="ru-RU"/>
        </w:rPr>
      </w:pPr>
      <w:bookmarkStart w:id="1" w:name="_GoBack"/>
      <w:bookmarkEnd w:id="1"/>
    </w:p>
    <w:p w:rsidR="00F56F9D" w:rsidRPr="00FF3ED6" w:rsidRDefault="00CF6992">
      <w:pPr>
        <w:spacing w:after="0"/>
        <w:ind w:left="120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‌</w:t>
      </w:r>
    </w:p>
    <w:p w:rsidR="00F56F9D" w:rsidRPr="00FF3ED6" w:rsidRDefault="00F56F9D">
      <w:pPr>
        <w:spacing w:after="0"/>
        <w:ind w:left="120"/>
        <w:rPr>
          <w:lang w:val="ru-RU"/>
        </w:rPr>
      </w:pPr>
    </w:p>
    <w:p w:rsidR="00F56F9D" w:rsidRPr="00FF3ED6" w:rsidRDefault="00F56F9D">
      <w:pPr>
        <w:spacing w:after="0"/>
        <w:ind w:left="120"/>
        <w:rPr>
          <w:lang w:val="ru-RU"/>
        </w:rPr>
      </w:pPr>
    </w:p>
    <w:p w:rsidR="00F56F9D" w:rsidRPr="00FF3ED6" w:rsidRDefault="00F56F9D">
      <w:pPr>
        <w:spacing w:after="0"/>
        <w:ind w:left="120"/>
        <w:rPr>
          <w:lang w:val="ru-RU"/>
        </w:rPr>
      </w:pPr>
    </w:p>
    <w:p w:rsidR="00F56F9D" w:rsidRPr="00FF3ED6" w:rsidRDefault="00CF6992">
      <w:pPr>
        <w:spacing w:after="0" w:line="408" w:lineRule="auto"/>
        <w:ind w:left="120"/>
        <w:jc w:val="center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6F9D" w:rsidRPr="00FF3ED6" w:rsidRDefault="00CF6992">
      <w:pPr>
        <w:spacing w:after="0" w:line="408" w:lineRule="auto"/>
        <w:ind w:left="120"/>
        <w:jc w:val="center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1598089)</w:t>
      </w: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CF6992">
      <w:pPr>
        <w:spacing w:after="0" w:line="408" w:lineRule="auto"/>
        <w:ind w:left="120"/>
        <w:jc w:val="center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56F9D" w:rsidRPr="00FF3ED6" w:rsidRDefault="00CF6992">
      <w:pPr>
        <w:spacing w:after="0" w:line="408" w:lineRule="auto"/>
        <w:ind w:left="120"/>
        <w:jc w:val="center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F3ED6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F56F9D">
      <w:pPr>
        <w:spacing w:after="0"/>
        <w:ind w:left="120"/>
        <w:jc w:val="center"/>
        <w:rPr>
          <w:lang w:val="ru-RU"/>
        </w:rPr>
      </w:pPr>
    </w:p>
    <w:p w:rsidR="00F56F9D" w:rsidRPr="00FF3ED6" w:rsidRDefault="00CF6992">
      <w:pPr>
        <w:spacing w:after="0"/>
        <w:ind w:left="120"/>
        <w:jc w:val="center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​</w:t>
      </w:r>
      <w:r w:rsidRPr="00FF3ED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F3ED6">
        <w:rPr>
          <w:rFonts w:ascii="Times New Roman" w:hAnsi="Times New Roman"/>
          <w:color w:val="000000"/>
          <w:sz w:val="28"/>
          <w:lang w:val="ru-RU"/>
        </w:rPr>
        <w:t>​</w:t>
      </w:r>
    </w:p>
    <w:p w:rsidR="00F56F9D" w:rsidRPr="00FF3ED6" w:rsidRDefault="00CF6992" w:rsidP="00FF3ED6">
      <w:pPr>
        <w:spacing w:after="0"/>
        <w:ind w:left="120"/>
        <w:jc w:val="center"/>
        <w:rPr>
          <w:lang w:val="ru-RU"/>
        </w:rPr>
      </w:pPr>
      <w:bookmarkStart w:id="2" w:name="block-11543421"/>
      <w:bookmarkEnd w:id="0"/>
      <w:r w:rsidRPr="00FF3ED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56F9D" w:rsidRPr="00FF3ED6" w:rsidRDefault="00F56F9D">
      <w:pPr>
        <w:spacing w:after="0"/>
        <w:ind w:left="120"/>
        <w:jc w:val="both"/>
        <w:rPr>
          <w:lang w:val="ru-RU"/>
        </w:rPr>
      </w:pP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Программа по технологиям интегрирует знания по разным учебным предметам и является одной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развития в реализации сущности.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технологиям </w:t>
      </w:r>
      <w:r w:rsidRPr="00FF3ED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техническими. В рамках освоения программы по технологиям происходит приобретение базовых навыков работы с современными технологическими средствами, освоение современных технологий, знакомство с мировыми профессиями, самоопределение и ориентация обучающихся в сущности трудовой деятельности.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Программа по технологии робота раскрывает содержание, адекватное отражающее изменение жизненных реалий и обеспечивает профессиональную ориентацию и самоопределение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, технологии масштабирования производства в области пространственной обработки материалов, аддитивн</w:t>
      </w:r>
      <w:r w:rsidR="00FF3ED6">
        <w:rPr>
          <w:rFonts w:ascii="Times New Roman" w:hAnsi="Times New Roman"/>
          <w:color w:val="000000"/>
          <w:sz w:val="28"/>
          <w:lang w:val="ru-RU"/>
        </w:rPr>
        <w:t xml:space="preserve">ые технологии, </w:t>
      </w:r>
      <w:proofErr w:type="spellStart"/>
      <w:r w:rsidR="00FF3ED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="00FF3E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техника и система автоматического управления; технологии электротехники, электроника и электроэнергетика, строительство, транспорт,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прогрессивного развития и методы обучения, являются ФГОС ООО и Концепция преподавания предметной области «Технология».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технологий является достижение технологической грамотности, предельной компетентности, творческого мышления.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Задачами курса по технологиям являются: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владение основами, навыками и опытом деятельности в предметной области «Технология»;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владение трудовыми методами и методами преобразования материи, энергии и информации в соответствии с поставленными целями, исходя из экономических, социальных, экологических, эстетических последствий, а также из личной и общественной безопасности;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поддержка у обучающихся культуры проектной и исследовательской деятельности, помощь к предложению и продуманность новых технологических решений;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способствует использованию обучающимися навыков в трудовой деятельности цифровых инструментов и программных сервисов, когнитивных инструментов и технологий;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Развитие умений оценивает свои профессиональные интересы и склонности в плане подготовки к будущей профессиональной деятельности, методы работы оценивают их профессиональные предпочтения.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 Следовательно, технологической и других ее проявлений),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развития компетенций, обучающихся осваивать новые виды труда и принимать нестандартные решения.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методический принцип программы по технологии: освоение сути и структуры технологии неразрывно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построение и анализ надежных моделей.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эта система логически завершённых блоков (модулей) обеспечивает материал, позволяющий достичь необходимых результатов, предусматривающих различные образовательные траектории её реализации.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Модульная программа включает в себя инвариантные (обязательные) модули.</w:t>
      </w:r>
    </w:p>
    <w:p w:rsidR="00F56F9D" w:rsidRPr="00FF3ED6" w:rsidRDefault="00CF6992">
      <w:pPr>
        <w:spacing w:after="0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для рассмотрения к другим модулям. Основные технологии раскрываются в </w:t>
      </w: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при внедрении в рамках других инвариантных и вариативных модулей.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потребления в когнитивную область. Объектом технологий формируются фундаментальные элементы социума: данные, информация, знания. Преобразование данных в информацию и информацию в знания в условиях проявления феномена «больших данных» является одной из значимых и востребованных в профессиональной сфере технологий.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обучения на уровне базового общего образования. Содержание модуля построено на основе постоянного знакомства обучающихся с технологиями, технологиями, материалами, производством и профессиональной сферой.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отдельных примерах представлены технологии обработки материалов по единой схеме: историко-культурное значение материала, экспериментальное свойство изучаемого материала, знакомство с инструментами, технологии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</w:t>
      </w:r>
      <w:proofErr w:type="gramStart"/>
      <w:r w:rsidRPr="00FF3ED6">
        <w:rPr>
          <w:rFonts w:ascii="Times New Roman" w:hAnsi="Times New Roman"/>
          <w:color w:val="000000"/>
          <w:sz w:val="28"/>
          <w:lang w:val="ru-RU"/>
        </w:rPr>
        <w:t>. ,</w:t>
      </w:r>
      <w:proofErr w:type="gram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а также характеризуют профессию, непосредственно связанную с добычей и обработкой данных материалов. Материалы и технологии для изучения используются в процессе выполнения учебного проекта, результатом которого будет производство продукции, используемое преподавателем. Модуль может быть представлен как проектный цикл по освоению технологий обработки материалов.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рамках данной модуля обучающиеся знакомятся с алгоритмами и областями применения графической информации, с различными типами графических изображений и их элементов,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представлениями графических редакторов. , учатся создавать с их помощью тексты и рисунки, знакомятся со схемой конструкторской документации и графических моделей, владеют навыками чтения, выполнения и оформления сборных чертежей, ручными и сложными методами подготовки чертежей, эскизов и технических чертежей деталей, выполнения расчётов по чертежам.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навыки необходимы для создания и освоения новых технологий, а также продуктов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, и направлены на решение задач, обеспечивающих кадровый потенциал российского производства.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различ</w:t>
      </w:r>
      <w:r w:rsidR="00F669BE">
        <w:rPr>
          <w:rFonts w:ascii="Times New Roman" w:hAnsi="Times New Roman"/>
          <w:color w:val="000000"/>
          <w:sz w:val="28"/>
          <w:lang w:val="ru-RU"/>
        </w:rPr>
        <w:t>ными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темами или блоками в других модулях. Ориентиром в данном случае будут приведены предметные результаты за год обучения.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модуле наиболее полно реализована идея конвергенции материальных и информационных технологий. Значимость данной модуля заключается в том, что при его освоении развиваются навыки работы с когнитивной составляющей (действиями, операциями и этапами).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Модуль «Робототехника» включает в себя процесс проектирования, создания действующих моделей роботов, интегрирующих знания в области техники и технических устройств, электроники, программирования, фундаментальные знания, полученные в рамках естественных веществ, а также дополнительное образование и самообразования.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F3ED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F3ED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Модуль в мере направлен на реализацию основных методических преобразований модульного курса: освоение технологий идет неразрывно с освоением методологии познания, которая является моделированием. При этом технология связи с процессом познания носит двусторонний характер: модель позволяет выделить ее элементы и дает возможность анализа использовать технологический подход при построении модели, необходимой для познания объекта. Модуль играет решающую роль в развитии знаний и умений, необходимых для проектирования и модификации продуктов (предметов), разработки и создания технологий.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В курсе технологии реализации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3ED6">
        <w:rPr>
          <w:rFonts w:ascii="Times New Roman" w:hAnsi="Times New Roman"/>
          <w:color w:val="000000"/>
          <w:sz w:val="28"/>
          <w:lang w:val="ru-RU"/>
        </w:rPr>
        <w:t>связей :</w:t>
      </w:r>
      <w:proofErr w:type="gramEnd"/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 технологиями химической промышленности в инвариантных модулях;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с физикой при освоении моделей машин и преобразователей, модуляции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средствах, с использованием программных сервисов;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 стилем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с осознанием при освоении темы «Технология и мир. Современная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F56F9D" w:rsidRPr="00FF3ED6" w:rsidRDefault="00CF6992">
      <w:pPr>
        <w:spacing w:after="0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Общее количество часов для изучения технологии – 272: в 5 классе – 68 часов (2 часа в неделю), в 6 классе – 68 часов (2 часа в неделю), в 7 классе – 68 часов (2 часа в неделю</w:t>
      </w:r>
      <w:proofErr w:type="gramStart"/>
      <w:r w:rsidRPr="00FF3ED6">
        <w:rPr>
          <w:rFonts w:ascii="Times New Roman" w:hAnsi="Times New Roman"/>
          <w:color w:val="000000"/>
          <w:sz w:val="28"/>
          <w:lang w:val="ru-RU"/>
        </w:rPr>
        <w:t>) .</w:t>
      </w:r>
      <w:proofErr w:type="gram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), в 8 классе – 34 часа (1 час в неделю), в 9 классе – 34 часа (1 час в неделю). </w:t>
      </w:r>
    </w:p>
    <w:p w:rsidR="00F56F9D" w:rsidRPr="00FF3ED6" w:rsidRDefault="00F56F9D">
      <w:pPr>
        <w:rPr>
          <w:lang w:val="ru-RU"/>
        </w:rPr>
        <w:sectPr w:rsidR="00F56F9D" w:rsidRPr="00FF3ED6">
          <w:pgSz w:w="11906" w:h="16383"/>
          <w:pgMar w:top="1134" w:right="850" w:bottom="1134" w:left="1701" w:header="720" w:footer="720" w:gutter="0"/>
          <w:cols w:space="720"/>
        </w:sect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3" w:name="block-11543417"/>
      <w:bookmarkEnd w:id="2"/>
      <w:r w:rsidRPr="00FF3E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FF3ED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создания новых вещей и продуктов. Производственная деятельность.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Материальный мир и производительный человек. Свойства вещей.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интеллект-карты, метод фокальных объектов и другие.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деятельности организации. Виды проектов. Этапы проектной деятельности. Проектная документация.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Какая есть профессия.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FF3E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отношение. Моделирование технических устройств. Кинематические схемы.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изготовления изделий. Соблюдение технологий и качества продукции (продукции).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FF3E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Управление технологическими процессами. Управление производством. Современные и перспективные технологии.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Понятие высокотехнологичных производств. «Высокие технологии» двойного назначения.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FF3E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Серьезность системы управления. Прочность технических систем.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F3ED6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FF3ED6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навыки.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FF3E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компоненты внутренней среды. Формирование цены на товар.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хозяйственной деятельности. Модель реализации бизнес-идеи. Этапы разработки бизнес-проекта: анализ экономической деятельности, логотипа фирмы, разработка бизнес-плана.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продуктов.</w:t>
      </w:r>
    </w:p>
    <w:p w:rsidR="00FF3ED6" w:rsidRDefault="00FF3E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41791721"/>
      <w:bookmarkEnd w:id="10"/>
    </w:p>
    <w:p w:rsidR="00FF3ED6" w:rsidRDefault="00FF3E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«Технологии обработки материалов и пищевых продуктов»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4"/>
          <w:sz w:val="28"/>
          <w:lang w:val="ru-RU"/>
        </w:rPr>
        <w:t xml:space="preserve">Технологии обработки конструкционных </w:t>
      </w:r>
      <w:r w:rsidR="00FF3ED6" w:rsidRPr="00FF3ED6">
        <w:rPr>
          <w:rFonts w:ascii="Times New Roman" w:hAnsi="Times New Roman"/>
          <w:color w:val="000000"/>
          <w:spacing w:val="-4"/>
          <w:sz w:val="28"/>
          <w:lang w:val="ru-RU"/>
        </w:rPr>
        <w:t>материалов.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Бумага и ее свойства. Производство бумаги, история и современные технологии.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технологии приготовления пищи.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 хранения продуктов.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Интерьер кухни, разумное размещение мебели. Посуда, инструменты, приспособления для обработки пищевых продуктов, кастрюли.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из других стран.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Технология получения текстильных материалов из натуральных волокон растительного происхождения. Свойства тканей.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готовой продукции.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регуляторы, машины.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Чертёж выкроек проектного швейного изделия (например, мешок для сменной обуви, прихватка, лоскутное шитье).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отдела изделия.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Народные промыслы и ремёсла. Вышивка.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FF3E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 хранения продуктов.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тестологии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для вареников, песочное тесто, бисквитное тесто, дрожжевое тесто).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их получение и свойства.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Технология получения комплектующих материалов из натуральных продуктов пищевого происхождения. Свойства тканей.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учетом условий эксплуатации изделия.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фартук).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отдела изделия.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Народные промыслы и ремёсла. Вязание крючком.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FF3E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погоды обрабатывают рыбу. Требования к качеству рыбных блюд. Рыбные консервы.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птиц. Показатели свежести мяса. Виды погоды обрабатывают мясо.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Технологии обработки текстильных материалов.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Технология производства пищевых продуктов. Свойства пищевых волокон и тканей из них. Образование челночного стежка.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 xml:space="preserve">Из истории поясной одежды. Иллюзии зрительного наблюдения. Конструирование юбок. Построение чертежа и моделирование конической юбки. Построение чертежа и моделирование </w:t>
      </w:r>
      <w:proofErr w:type="spellStart"/>
      <w:r w:rsidRPr="00F669BE">
        <w:rPr>
          <w:rFonts w:ascii="Times New Roman" w:hAnsi="Times New Roman"/>
          <w:sz w:val="28"/>
          <w:lang w:val="ru-RU"/>
        </w:rPr>
        <w:t>клиньевой</w:t>
      </w:r>
      <w:proofErr w:type="spellEnd"/>
      <w:r w:rsidRPr="00F669BE">
        <w:rPr>
          <w:rFonts w:ascii="Times New Roman" w:hAnsi="Times New Roman"/>
          <w:sz w:val="28"/>
          <w:lang w:val="ru-RU"/>
        </w:rPr>
        <w:t xml:space="preserve"> юбки. Построение чертежа и основы для обоснования прямой юбки. Технологическая последовательность изготовления поясных изделий (на юбках).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Чертёж выкроек проектного швейного изделия (например, юбки).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Выполнение технологических операций по раскрою и пошиву проектного изделия, отдела изделия.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Оценка качества изготовления проектного швейного изделия.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Народные промыслы и ремёсла. Вязание спицами.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333333"/>
          <w:sz w:val="28"/>
          <w:lang w:val="ru-RU"/>
        </w:rPr>
        <w:t>8 КЛАСС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Технологии обработки текстильных материалов.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 xml:space="preserve">Текстильные материалы и сферы их применения. Высокотехнологичные волокна и технологии их получения. </w:t>
      </w:r>
      <w:proofErr w:type="spellStart"/>
      <w:r w:rsidRPr="00F669BE">
        <w:rPr>
          <w:rFonts w:ascii="Times New Roman" w:hAnsi="Times New Roman"/>
          <w:sz w:val="28"/>
          <w:lang w:val="ru-RU"/>
        </w:rPr>
        <w:t>Нановолокно</w:t>
      </w:r>
      <w:proofErr w:type="spellEnd"/>
      <w:r w:rsidRPr="00F669BE">
        <w:rPr>
          <w:rFonts w:ascii="Times New Roman" w:hAnsi="Times New Roman"/>
          <w:sz w:val="28"/>
          <w:lang w:val="ru-RU"/>
        </w:rPr>
        <w:t xml:space="preserve">. </w:t>
      </w:r>
      <w:proofErr w:type="spellStart"/>
      <w:r w:rsidRPr="00F669BE">
        <w:rPr>
          <w:rFonts w:ascii="Times New Roman" w:hAnsi="Times New Roman"/>
          <w:sz w:val="28"/>
          <w:lang w:val="ru-RU"/>
        </w:rPr>
        <w:t>Геотекстиль</w:t>
      </w:r>
      <w:proofErr w:type="spellEnd"/>
      <w:r w:rsidRPr="00F669BE">
        <w:rPr>
          <w:rFonts w:ascii="Times New Roman" w:hAnsi="Times New Roman"/>
          <w:sz w:val="28"/>
          <w:lang w:val="ru-RU"/>
        </w:rPr>
        <w:t xml:space="preserve">. Функциональная одежда. Биотехнологии в производстве текстильных волокон. </w:t>
      </w:r>
      <w:proofErr w:type="spellStart"/>
      <w:r w:rsidRPr="00F669BE">
        <w:rPr>
          <w:rFonts w:ascii="Times New Roman" w:hAnsi="Times New Roman"/>
          <w:sz w:val="28"/>
          <w:lang w:val="ru-RU"/>
        </w:rPr>
        <w:t>БиоПАНволокно</w:t>
      </w:r>
      <w:proofErr w:type="spellEnd"/>
      <w:r w:rsidRPr="00F669BE">
        <w:rPr>
          <w:rFonts w:ascii="Times New Roman" w:hAnsi="Times New Roman"/>
          <w:sz w:val="28"/>
          <w:lang w:val="ru-RU"/>
        </w:rPr>
        <w:t>. Новые виды натуральных волокон растительного происхождения (</w:t>
      </w:r>
      <w:proofErr w:type="spellStart"/>
      <w:r w:rsidRPr="00F669BE">
        <w:rPr>
          <w:rFonts w:ascii="Times New Roman" w:hAnsi="Times New Roman"/>
          <w:sz w:val="28"/>
          <w:lang w:val="ru-RU"/>
        </w:rPr>
        <w:t>эковолокна</w:t>
      </w:r>
      <w:proofErr w:type="spellEnd"/>
      <w:r w:rsidRPr="00F669BE">
        <w:rPr>
          <w:rFonts w:ascii="Times New Roman" w:hAnsi="Times New Roman"/>
          <w:sz w:val="28"/>
          <w:lang w:val="ru-RU"/>
        </w:rPr>
        <w:t>), применяемые в производстве одежды (кукуруза, сои, губка, бамбук и др.).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​Серийное производство одежды. Поточный метод.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Иллюзия изменения параллельности и направления линий. Явление иррадиации. Изменения восприятия фигуры.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 xml:space="preserve">Снятие мерок для построения чертежа основы плечевого изделия с </w:t>
      </w:r>
      <w:proofErr w:type="spellStart"/>
      <w:r w:rsidRPr="00F669BE">
        <w:rPr>
          <w:rFonts w:ascii="Times New Roman" w:hAnsi="Times New Roman"/>
          <w:sz w:val="28"/>
          <w:lang w:val="ru-RU"/>
        </w:rPr>
        <w:t>втачным</w:t>
      </w:r>
      <w:proofErr w:type="spellEnd"/>
      <w:r w:rsidRPr="00F669BE">
        <w:rPr>
          <w:rFonts w:ascii="Times New Roman" w:hAnsi="Times New Roman"/>
          <w:sz w:val="28"/>
          <w:lang w:val="ru-RU"/>
        </w:rPr>
        <w:t xml:space="preserve"> рукавом.</w:t>
      </w:r>
    </w:p>
    <w:p w:rsidR="00F56F9D" w:rsidRPr="00F669BE" w:rsidRDefault="00CF6992">
      <w:pPr>
        <w:spacing w:after="0" w:line="264" w:lineRule="auto"/>
        <w:ind w:firstLine="600"/>
        <w:jc w:val="both"/>
        <w:rPr>
          <w:lang w:val="ru-RU"/>
        </w:rPr>
      </w:pPr>
      <w:r w:rsidRPr="00F669BE">
        <w:rPr>
          <w:rFonts w:ascii="Times New Roman" w:hAnsi="Times New Roman"/>
          <w:sz w:val="28"/>
          <w:lang w:val="ru-RU"/>
        </w:rPr>
        <w:t>Как работать с выкройками из журналов мод. Определение своего размера. Копирование выкройки.</w:t>
      </w:r>
    </w:p>
    <w:p w:rsidR="00FF3ED6" w:rsidRDefault="00FF3E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_Toc141791725"/>
      <w:bookmarkEnd w:id="13"/>
    </w:p>
    <w:p w:rsidR="00FF3ED6" w:rsidRDefault="00FF3E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«Робототехника»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выполнения им функций.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FF3E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частными компонентами и роботизированными цепями.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изменение конструкции робота.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FF3E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применения беспилотных воздушных судов.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второй вариант при использовании созданных роботов.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Основные принципы управления и регулирования. Обратная связь.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FF3E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Робототехнические системы. Автоматизированные и роботизированные </w:t>
      </w: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производственные линии.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F3ED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F3ED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соответствующий взгляд.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Предложение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Создание объёмных моделей с помощью компьютерных программ.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трехмерными моделями и подготовки распечатки их развёрток.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выполнения их распечатки. Инструменты для редактирования моделей.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FF3E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Визуальные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пространство. Масштабирование тел. Вычитание, пересечение и объединение геометрических тел.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объемной модели.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FF3E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Области применения трехмерной печати. Сырьё для трёхмерной печати.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FF3ED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Просмотр информации о способах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другие.).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Правила строительства (рамка, основные обозначения, масштабы, виды, нанесение размеров чертежа).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F3ED6" w:rsidRDefault="00FF3E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_Toc141791737"/>
      <w:bookmarkEnd w:id="20"/>
    </w:p>
    <w:p w:rsidR="00FF3ED6" w:rsidRDefault="00FF3E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3ED6" w:rsidRDefault="00FF3E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Предложение о графическом редакторе, компьютерной графике.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FF3E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Предложение о конструкторской документации. Формы деталей и их конструктивные элементы. Изображение и схема выполнения. ЕСКД. ГОСТ.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системы автоматического проектирования.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FF3E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 и моделей синтеза объектов.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Деревянные модели. Формообразование детали. Способы управления операциями формирования и эскиза.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FF3E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использования системы внешнего проектирования (САПР) для подготовки проекта изделия.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системы автоматического проектирования (САПР).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Объём документации: поясная записка, спецификация. Визуальные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56F9D" w:rsidRPr="00FF3ED6" w:rsidRDefault="00F56F9D">
      <w:pPr>
        <w:rPr>
          <w:lang w:val="ru-RU"/>
        </w:rPr>
        <w:sectPr w:rsidR="00F56F9D" w:rsidRPr="00FF3ED6">
          <w:pgSz w:w="11906" w:h="16383"/>
          <w:pgMar w:top="1134" w:right="850" w:bottom="1134" w:left="1701" w:header="720" w:footer="720" w:gutter="0"/>
          <w:cols w:space="720"/>
        </w:sect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24" w:name="block-11543419"/>
      <w:bookmarkEnd w:id="3"/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9"/>
      <w:bookmarkEnd w:id="25"/>
      <w:r w:rsidRPr="00FF3E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технологий на уровне базового общего образования у обучающегося развиваются следующие личностные результаты по частям: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1) патриотического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глубокий интерес к истории и современному состоянию российской науки и технологий;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гражданского и духовно-нравственного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готовность к активному развитию в обсуждении общественно значимых и этических проблем, границ с современными технологиями, в особенностях технологий четвёртой промышленной революции;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преобразований в деятельности, связанной с реализацией технологий;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понимание социальных норм и правил поведения, ролей и форм социальной жизни в группах и сообществах, включая взрослых и социальные сообщества.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3) эстетического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умение создавать эстетичные значимые изделия из различных материалов;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понимание ценностей отечественного и мирового искусства, народных традиций и народного творчества в декоративно-прикладном искусстве;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4) ценности научного познания и практической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деятельности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понимание ценностей науки как фундаментальных технологий;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внедрение достижений науки.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5) контроль культуры здоровья и эмоционального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здоровья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осознание принципов безопасного образа жизни в современном технологическом мире, важности правил безопасной работы с инструментами;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распознавать признаки угрозы и защищать личность от этих угроз.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воспитания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продуктивности, морально достойном труда в российском обществе;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готовность к активному развитию в возможностях, возникающих практически в трудовых делах, задачах технологической и социальной направленности, возможности инициировать, планировать и самостоятельно выполнять такого рода деятельность;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учетом личных и общественных интересов, желаний;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экологическое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воспитание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F3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окружающей средой и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0"/>
      <w:bookmarkEnd w:id="26"/>
      <w:r w:rsidRPr="00FF3E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технологий на уровне базового образования у обучающихся формируются универсальные познавательные технологические действия, универсальные регулятивные технологические действия, универсальные коммуникативные технологические действия.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технологические действия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выявлять и характеризовать основные признаки проявления и рукотворных объектов;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сохраненный признак классификации, поддержка для обобщения и сравнения;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течения и процессов, а также процессов, происходящих в 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Самостоятельно выбирают способ решения поставленной задачи, используя для этого необходимые материалы, инструменты и технологии.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действия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 к информационной системе с получением ресурсов информации;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оценить полноту, достоверность и актуальность полученной информации;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опытным путем изучения свойств различных материалов;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изучать арифметические действия с приближенными величинами;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направлений и процессов;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научных и познавательных задач;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оценить правильность выполнения учебной задачи, собственные возможности ее решения;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технических систем, в том числе с учётом синергетических эффектов.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Работа с </w:t>
      </w:r>
      <w:proofErr w:type="gramStart"/>
      <w:r w:rsidRPr="00FF3ED6">
        <w:rPr>
          <w:rFonts w:ascii="Times New Roman" w:hAnsi="Times New Roman"/>
          <w:b/>
          <w:color w:val="000000"/>
          <w:sz w:val="28"/>
          <w:lang w:val="ru-RU"/>
        </w:rPr>
        <w:t>информацией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выбрать форму представления информации в зависимости от поставленной задачи;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интерпретировать данные между данными, информацией и результатами;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Владелец осуществляет преобразование данных в информацию, информацию в знания.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технологические действия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определять самостоятельно цели и планировать пути их достижения, в том числе альтернативные, осознанно выбирать наиболее эффективные способы решения научных и познавательных задач;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приведенными результатами, изучать контроль своей деятельности в процессе достижения результата, определять действия в рамках предложенных условий и требований, корректировать свои действия в соответствии с изменяющимся изменением;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делать выбор и брать на себя ответственность за решение.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дать адекватную оценку ситуации и предложить план ее изменений;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объяснение причин достижений (</w:t>
      </w:r>
      <w:proofErr w:type="spellStart"/>
      <w:r w:rsidRPr="00FF3ED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F3ED6">
        <w:rPr>
          <w:rFonts w:ascii="Times New Roman" w:hAnsi="Times New Roman"/>
          <w:color w:val="000000"/>
          <w:sz w:val="28"/>
          <w:lang w:val="ru-RU"/>
        </w:rPr>
        <w:t>) результатов приводной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работу по решению проблем или по отдельному проекту;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оценить соответствие результата цели и условий и при необходимости скорректировать цель и процесс ее достижения.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Признавать свое право на ошибку при применении задачи или при реализации проекта, это то же самое право, другое, на аналогичную ошибку.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технологические действия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У обучающихся развиваются навыки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научных действий: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ходе обсуждения данного материала, планирования и выполнения учебного проекта;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рамках публичного показа результатов проектной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 с использованием облачных сервисов;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 ходе общения с другими культурами, например, с электричеством.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в учебном проекте;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условия успешной проектной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участников совместной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владеть навыками постепенности своей точки зрения, используя при этом законы логики;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1"/>
      <w:bookmarkEnd w:id="27"/>
      <w:r w:rsidRPr="00FF3E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FF3ED6">
        <w:rPr>
          <w:rFonts w:ascii="Times New Roman" w:hAnsi="Times New Roman"/>
          <w:color w:val="000000"/>
          <w:sz w:val="28"/>
          <w:lang w:val="ru-RU"/>
        </w:rPr>
        <w:t>организовать рабочее место в соответствии с изучаемым продуктом;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FF3ED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FF3ED6"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изучаемым методом.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Предмет результатов освоения содержания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назвать и охарактеризовать требование;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назвать и охарактеризовать человека;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характеризовать природные (природные) и искусственные материалы;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описать назначение техники;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5"/>
          <w:sz w:val="28"/>
          <w:lang w:val="ru-RU"/>
        </w:rPr>
        <w:t>объяснить понятия «техника», «машина», «механизм», охарактеризовать простые механизмы и познать их в конструкциях и использовании моделей окружающего предметного мира;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предметы труда в различных видах материального производства;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интеллект-карты, метод фокальных объектов и другие методы;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использовать методы решения планирования, корректировать научные исследования;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Назовите и охарактеризуйте профессию.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Разработать новейшую технологическую, конструкторскую </w:t>
      </w: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решать сложные изобретательские, конструкторские и технологические задачи в процессе изготовления изделий из различных материалов;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предлагать варианты модных конструкций;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предметы труда в различных видах материального производства;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виды современных технологий и определить перспективы их развития.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приводить детали эстетичных промышленных изделий;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наименование продукции и производственных процессов;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оценить область применения технологий, понять их возможности и ограничения;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оценить условия и риски применения технологий с воздействием экологических последствий;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технологии на транспорте, транспортную логистику.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общие принципы управления;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назвать и охарактеризовать биотехнологии, их применение;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направления развития и особенности перспективных технологий;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>определить проблему, обратить внимание пользователя на продукт;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владеть методами учебной, исследовательской и проектной деятельности, творческих задач, проектирования, проектирования, конструирования и эстетического оформления изделий;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границы изучаемых технологий, их востребованность на рынке труда.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владеть информационно-когнитивными технологиями, превращать данные в информацию, информацию в знания;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 культуры предпринимательства, виды предпринимательской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Разработать бизнес-проект;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4"/>
          <w:sz w:val="28"/>
          <w:lang w:val="ru-RU"/>
        </w:rPr>
        <w:t>оценить эффективность предпринимательской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стандарты технологического развития цивилизации;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планировать свое профессиональное образование и профессиональное образование.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Предмет результатов освоения содержания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самостоятельно выполнять технические проекты в соответствии с этапами проектной деятельности; выбрать творческий идейный проект, определить потребность в производстве продукта на основе анализа источников информации различных видов и реализовать его в проектной деятельности;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назвать и охарактеризовать виды бумаги, ее свойства, получение и применение;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выбор материалов для изготовления изделий с учетом их свойств, технологии обработки, инструмента и приспособлений;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приводить обработку пищевых продуктов, способствуя сохранению их пищевой ценности;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Назовите и выберите назначение обработки первых крупных овощей;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соблюдать необходимые условия для приготовления блюда из яиц, овощей, круп;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именованные виды планировки кухни; способы рационального размещения мебели;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характеризовать комплектные материалы, классифицировать их, описывать основные этапы производства;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выбор материалов, инструментов и оборудования для выполнения швейных работ;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соблюдением правил ее эксплуатации, выполнять простые операции машинной обработки (машинными лентами);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Выполните последовательность изготовления швейных изделий, изучите контроль качества;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группу профессий, описать особенности их развития, объяснить социальное значение группы профессий.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  <w:r w:rsidRPr="00FF3E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название и выполнение технологии приготовления блюд из молока и молочных продуктов;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название теста, технология приготовления разных видов теста;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названные блюда готовятся из разных видов теста;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охарактеризовать современные текстильные материалы, их получение и свойства;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учетом их свойств;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самостоятельно выбрать выкроек швейного изделия;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соблюдать порядок технологических операций при раскрое, пошивке и отделке продукции;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выполнение технических проектов, соблюдение технологических процессов и технологии изготовления проектных изделий.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выбрать инструмент и оборудование, необходимые для изготовления изделий по данной технологии;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изучить доступные средства контроля качества изготавливаемого изделия, нахождения и сохранения допущенных дефектов;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изменить производство новой продукции, о возможности создания технологической модели острова;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анализ границ знаний, технологий обработки данных, в том числе с экономическими и экологическими последствиями;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морепродуктов; определение качества рыбы;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птиц, определение качества;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название и выполнение, технология приготовления блюда из рыбы,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методы приготовления мяса животных, мяса птиц;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название блюда национальной кухни из рыбы, мяса;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границы изучаемых технологий, их востребованность на рынке труда.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выбирать текстильные материалы для изделий с учетом их свойств;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самостоятельно выбрать выкройку швейного изделия;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соблюдать порядок технологических операций при раскрое, пошиве и отделке продукции;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выполнение технических проектов, соблюдение технологических процессов и технология изготовления проектных изделий.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333333"/>
          <w:sz w:val="28"/>
          <w:lang w:val="ru-RU"/>
        </w:rPr>
        <w:t xml:space="preserve">в 8 </w:t>
      </w:r>
      <w:proofErr w:type="gramStart"/>
      <w:r w:rsidRPr="00FF3ED6">
        <w:rPr>
          <w:rFonts w:ascii="Times New Roman" w:hAnsi="Times New Roman"/>
          <w:b/>
          <w:i/>
          <w:color w:val="333333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 xml:space="preserve">знать текстильные материалы и сферы их применения, высокотехнологичные волокна и технологии их получения. </w:t>
      </w:r>
      <w:proofErr w:type="spellStart"/>
      <w:r w:rsidRPr="00FF3ED6">
        <w:rPr>
          <w:rFonts w:ascii="Times New Roman" w:hAnsi="Times New Roman"/>
          <w:color w:val="333333"/>
          <w:sz w:val="28"/>
          <w:lang w:val="ru-RU"/>
        </w:rPr>
        <w:t>Нановолокно</w:t>
      </w:r>
      <w:proofErr w:type="spellEnd"/>
      <w:r w:rsidRPr="00FF3ED6">
        <w:rPr>
          <w:rFonts w:ascii="Times New Roman" w:hAnsi="Times New Roman"/>
          <w:color w:val="333333"/>
          <w:sz w:val="28"/>
          <w:lang w:val="ru-RU"/>
        </w:rPr>
        <w:t xml:space="preserve">. </w:t>
      </w:r>
      <w:proofErr w:type="spellStart"/>
      <w:r w:rsidRPr="00FF3ED6">
        <w:rPr>
          <w:rFonts w:ascii="Times New Roman" w:hAnsi="Times New Roman"/>
          <w:color w:val="333333"/>
          <w:sz w:val="28"/>
          <w:lang w:val="ru-RU"/>
        </w:rPr>
        <w:t>Геотекстиль</w:t>
      </w:r>
      <w:proofErr w:type="spellEnd"/>
      <w:r w:rsidRPr="00FF3ED6">
        <w:rPr>
          <w:rFonts w:ascii="Times New Roman" w:hAnsi="Times New Roman"/>
          <w:color w:val="333333"/>
          <w:sz w:val="28"/>
          <w:lang w:val="ru-RU"/>
        </w:rPr>
        <w:t xml:space="preserve">. </w:t>
      </w:r>
      <w:proofErr w:type="spellStart"/>
      <w:r w:rsidRPr="00FF3ED6">
        <w:rPr>
          <w:rFonts w:ascii="Times New Roman" w:hAnsi="Times New Roman"/>
          <w:color w:val="333333"/>
          <w:sz w:val="28"/>
          <w:lang w:val="ru-RU"/>
        </w:rPr>
        <w:t>БиоПАНволокно</w:t>
      </w:r>
      <w:proofErr w:type="spellEnd"/>
      <w:r w:rsidRPr="00FF3ED6">
        <w:rPr>
          <w:rFonts w:ascii="Times New Roman" w:hAnsi="Times New Roman"/>
          <w:color w:val="333333"/>
          <w:sz w:val="28"/>
          <w:lang w:val="ru-RU"/>
        </w:rPr>
        <w:t>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lastRenderedPageBreak/>
        <w:t>знать новые виды натуральных волокон растительного происхождения (</w:t>
      </w:r>
      <w:proofErr w:type="spellStart"/>
      <w:r w:rsidRPr="00FF3ED6">
        <w:rPr>
          <w:rFonts w:ascii="Times New Roman" w:hAnsi="Times New Roman"/>
          <w:color w:val="333333"/>
          <w:sz w:val="28"/>
          <w:lang w:val="ru-RU"/>
        </w:rPr>
        <w:t>эковолокна</w:t>
      </w:r>
      <w:proofErr w:type="spellEnd"/>
      <w:r w:rsidRPr="00FF3ED6">
        <w:rPr>
          <w:rFonts w:ascii="Times New Roman" w:hAnsi="Times New Roman"/>
          <w:color w:val="333333"/>
          <w:sz w:val="28"/>
          <w:lang w:val="ru-RU"/>
        </w:rPr>
        <w:t>), применяемые в производстве одежды (кукуруза, сои, губка, бамбук и др.).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уметь работать с выкройками из журналов мод, определением их размера, копированием выкройки.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выбрать инструмент и оборудование, необходимые для изготовления изделий по данной технологии;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соблюдение порядка технологических операций при раскрое продукции;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333333"/>
          <w:sz w:val="28"/>
          <w:lang w:val="ru-RU"/>
        </w:rPr>
        <w:t>выполнение технических проектов, соблюдение технологических процессов и технологии изготовления проектных изделий.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Предмет результатов освоения содержания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знать законы основной робототехники;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назвать и охарактеризовать назначение деталей робототехнического конструктора;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составные части роботов, датчики в современных робототехнических средствах;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виды технических роботов, описывая их назначение;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описывая их назначение и функции;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Назовите виды поисковых роботов, запишите их назначение и функции;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назвать законы, основные и принципы, теории управления и регулирования, методы использования в робототехнических средствах;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освещение беспилотных воздушных судов; описываю сферу их применения;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возможности роботов, робототехнических систем и направления их применения.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9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мир профессий, связь с робототехникой, их востребованность на рынке труда;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lastRenderedPageBreak/>
        <w:t>охарактеризовать принципы работы системы интернета; сфера применения систем интернет-вещей в промышленности и быту;</w:t>
      </w: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Предмет получения результатов содержания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виды и области применения графической информации;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названия типов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надежность элементов основных графических изображений (точка, линия, контур, буквы и цифры, условные знаки);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Прочитайте и выполните чертежи на листе А4 (рамки, основные обозначения, масштаб, виды, размеры нанесения).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изображений, созданных с их помощью графических текстов;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виды конструкторской документации;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Выполнить и оформить сборочный чертёж;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владеть ручными методами вычерчивания чертежей, эскизов и технических чертежей деталей;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владеть приемными методами вычерчивания чертежей, эскизов и технических рисунков;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изучать расчёты по чертежам.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Выполняет эскизы, схемы, чертежи с использованием чертёжных </w:t>
      </w:r>
      <w:r w:rsidRPr="00FF3ED6">
        <w:rPr>
          <w:rFonts w:ascii="Times New Roman" w:hAnsi="Times New Roman"/>
          <w:color w:val="000000"/>
          <w:sz w:val="28"/>
          <w:lang w:val="ru-RU"/>
        </w:rPr>
        <w:t>инструментов и приспособлений и (или) с использованием программного обеспечения;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9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Выполнять эскизы, схемы, чертежи с использованием чертёжных </w:t>
      </w:r>
      <w:r w:rsidRPr="00FF3ED6">
        <w:rPr>
          <w:rFonts w:ascii="Times New Roman" w:hAnsi="Times New Roman"/>
          <w:color w:val="000000"/>
          <w:sz w:val="28"/>
          <w:lang w:val="ru-RU"/>
        </w:rPr>
        <w:t>инструментов и приспособлений и (или) в системе автоматизированного проектирования (САПР);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разработать конструкторскую документацию, в том числе с использованием системы автоматического проектирования (САПР);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границы изучаемых технологий, их востребованность на рынке труда.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left="120"/>
        <w:jc w:val="both"/>
        <w:rPr>
          <w:lang w:val="ru-RU"/>
        </w:rPr>
      </w:pP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вид, свойство и назначение модели;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Выполните развёртку и соедините фрагменты макета;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сборка деталей макета;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Разработать графическую документацию;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охарактеризовать мир профессий, границы изучаемых технологий, их востребованность на рынке труда.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i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-моделей, проводить их испытательный анализ, методы прогресса в зависимости от результатов испытаний;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модели поддержания условий адекватности и оказания медицинской помощи;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проведение анализа и модернизации компьютерной модели;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 xml:space="preserve">К окончанию обучения </w:t>
      </w:r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9 </w:t>
      </w:r>
      <w:proofErr w:type="gramStart"/>
      <w:r w:rsidRPr="00FF3ED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FF3E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компьютерный редактор трехмерного проектирования для создания моделей сложных объектов;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56F9D" w:rsidRPr="00FF3ED6" w:rsidRDefault="00CF6992">
      <w:pPr>
        <w:spacing w:after="0" w:line="264" w:lineRule="auto"/>
        <w:ind w:firstLine="600"/>
        <w:jc w:val="both"/>
        <w:rPr>
          <w:lang w:val="ru-RU"/>
        </w:rPr>
      </w:pPr>
      <w:r w:rsidRPr="00FF3E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области изучаемых технологий 3</w:t>
      </w:r>
      <w:r>
        <w:rPr>
          <w:rFonts w:ascii="Times New Roman" w:hAnsi="Times New Roman"/>
          <w:color w:val="000000"/>
          <w:sz w:val="28"/>
        </w:rPr>
        <w:t>D</w:t>
      </w:r>
      <w:r w:rsidRPr="00FF3ED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F56F9D" w:rsidRPr="00FF3ED6" w:rsidRDefault="00F56F9D">
      <w:pPr>
        <w:spacing w:after="0" w:line="264" w:lineRule="auto"/>
        <w:ind w:left="120"/>
        <w:jc w:val="both"/>
        <w:rPr>
          <w:lang w:val="ru-RU"/>
        </w:rPr>
      </w:pPr>
    </w:p>
    <w:p w:rsidR="00F56F9D" w:rsidRPr="00FF3ED6" w:rsidRDefault="00F56F9D">
      <w:pPr>
        <w:rPr>
          <w:lang w:val="ru-RU"/>
        </w:rPr>
        <w:sectPr w:rsidR="00F56F9D" w:rsidRPr="00FF3ED6">
          <w:pgSz w:w="11906" w:h="16383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28" w:name="block-11543420"/>
      <w:bookmarkEnd w:id="24"/>
      <w:r w:rsidRPr="00FF3E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4483"/>
        <w:gridCol w:w="1392"/>
        <w:gridCol w:w="1841"/>
        <w:gridCol w:w="1910"/>
        <w:gridCol w:w="3404"/>
      </w:tblGrid>
      <w:tr w:rsidR="00F56F9D" w:rsidTr="00FF3ED6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4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gridAfter w:val="1"/>
          <w:wAfter w:w="3509" w:type="dxa"/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 w:rsidP="00FF3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6F9D" w:rsidRPr="00FF3ED6" w:rsidRDefault="00FF3ED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8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gridAfter w:val="1"/>
          <w:wAfter w:w="3509" w:type="dxa"/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 w:rsidP="00FF3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6F9D" w:rsidRPr="00FF3ED6" w:rsidRDefault="00FF3ED6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8</w:t>
            </w:r>
          </w:p>
        </w:tc>
      </w:tr>
      <w:tr w:rsidR="00F56F9D" w:rsidRPr="00F312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промыслы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ремёсла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375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32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F3ED6" w:rsidTr="00981587">
        <w:trPr>
          <w:gridAfter w:val="1"/>
          <w:wAfter w:w="3509" w:type="dxa"/>
          <w:trHeight w:val="144"/>
          <w:tblCellSpacing w:w="20" w:type="nil"/>
        </w:trPr>
        <w:tc>
          <w:tcPr>
            <w:tcW w:w="105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FF3ED6" w:rsidRPr="00FF3ED6" w:rsidRDefault="00FF3ED6" w:rsidP="00FF3ED6">
            <w:pPr>
              <w:spacing w:after="0"/>
              <w:rPr>
                <w:lang w:val="ru-RU"/>
              </w:rPr>
            </w:pPr>
            <w:r w:rsidRPr="00E74B23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         48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FF3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 w:rsidTr="00FF3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56F9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 w:rsidRPr="00F312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промыслы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ремёсла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29" w:name="block-1154342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F56F9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 w:rsidRPr="00F312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 w:rsidRPr="00F312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промыслы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ремёсла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30" w:name="block-1154342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F56F9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 w:rsidRPr="00F312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 w:rsidRPr="00F312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текстильных материалов.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Высокотехнологичные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методы конструирования и моделирования одежды.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31" w:name="block-1154342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56F9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 w:rsidRPr="00F312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F3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32" w:name="block-11543422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46"/>
        <w:gridCol w:w="1134"/>
        <w:gridCol w:w="1841"/>
        <w:gridCol w:w="1910"/>
        <w:gridCol w:w="1347"/>
        <w:gridCol w:w="3020"/>
      </w:tblGrid>
      <w:tr w:rsidR="00F56F9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Инструменты, механизмы и технические устройства.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E7650F" w:rsidRDefault="00E7650F">
            <w:pPr>
              <w:spacing w:after="0"/>
              <w:ind w:left="135"/>
              <w:rPr>
                <w:lang w:val="ru-RU"/>
              </w:rPr>
            </w:pPr>
            <w:r w:rsidRPr="00E7650F">
              <w:rPr>
                <w:rFonts w:ascii="Times New Roman" w:eastAsia="Calibri" w:hAnsi="Times New Roman" w:cs="Times New Roman"/>
                <w:sz w:val="24"/>
                <w:lang w:val="ru-RU"/>
              </w:rPr>
              <w:t>Практическая работа «Черчение линий. Выполнение чертёжного шрифта»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E7650F">
            <w:pPr>
              <w:spacing w:after="0"/>
              <w:ind w:left="135"/>
              <w:rPr>
                <w:lang w:val="ru-RU"/>
              </w:rPr>
            </w:pPr>
            <w:r w:rsidRPr="00E7650F">
              <w:rPr>
                <w:rFonts w:ascii="Times New Roman" w:eastAsia="Calibri" w:hAnsi="Times New Roman" w:cs="Times New Roman"/>
                <w:sz w:val="24"/>
                <w:lang w:val="ru-RU"/>
              </w:rPr>
              <w:t>Практическая работа «</w:t>
            </w:r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Выполнение простейших геометрических построений</w:t>
            </w:r>
            <w:r w:rsidRPr="00E7650F">
              <w:rPr>
                <w:rFonts w:ascii="Times New Roman" w:eastAsia="Calibri" w:hAnsi="Times New Roman" w:cs="Times New Roman"/>
                <w:sz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Технология работы с бумагой и картоном.</w:t>
            </w:r>
          </w:p>
          <w:p w:rsidR="0094076F" w:rsidRDefault="009407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94076F" w:rsidRPr="00FF3ED6" w:rsidRDefault="0094076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«Изготовление поделки из бумаги и картона»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Свойства бумаги и картона.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"Изготовление поделки из бумаги и картона"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"Определение волокнистого состава хлопчатобумажных и льняных тканей".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"Определение в ткани направления нитей основы и утка.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изнаночной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Технология выполнения ручных швейных операций.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"Выполнение образцов ручных 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строчек прямыми стежками"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Основные приёмы влажно-тепловой обработки швейных изделий.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Терминология влажно-тепловых работ.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Устройство и работа бытовой швейной машины.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Подготовка швейной машины к работе. Заправка верхней и нижней нитей.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«Заправка верхней и нижней нитей машины»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Технология выполнения машинных швов.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Терминология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"Выполнение образцов машинных швов".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Технология выполнения машинных швов.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"Выполнение образцов машинных швов".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Лоскутное шитьё. Чудеса из лоскутков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"Шитьё из полос".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Лоскутное шитьё. Чудеса из лоскутков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"Шитьё из квадратов".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Лоскутное шитьё. Чудеса из лоскутков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"Шитьё из прямоугольных треугольников".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Выполнение проекта «Изделие из текстильных материалов».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в мини-группах "Разработка справочника диетолога"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санитарии, гигиены и безопасной работы на кухне.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качества пищевых продуктов.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овощей в питании человека. Технология приготовления блюд из овощей. Лабораторно-практическая работа "Определение качества овощей и зелени органолептическим методом".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"Приготовление блюд из овощей".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яиц в питании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Лабораторно-практическая работа "Определение доброкачественности яиц".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ВПМ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круп. Пищевая ценность круп.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блюда из круп".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Меню завтрака. Правила сервировки стола к завтраку.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Выполнение группового проекта "Разработка воскресного завтрака".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интерьере. Основные варианты планировки и дизайн кухни.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"Планирование интерьера кухни (или столовой)".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промыслы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ремёсла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вышивки простыми швами".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E7650F" w:rsidRDefault="00E7650F">
            <w:pPr>
              <w:spacing w:after="0"/>
              <w:ind w:left="135"/>
              <w:rPr>
                <w:lang w:val="ru-RU"/>
              </w:rPr>
            </w:pPr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E76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принципах работы роботов.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31284" w:rsidRDefault="00CF69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1284"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работа.</w:t>
            </w:r>
          </w:p>
          <w:p w:rsidR="00E7650F" w:rsidRPr="00E7650F" w:rsidRDefault="00E7650F">
            <w:pPr>
              <w:spacing w:after="0"/>
              <w:ind w:left="135"/>
              <w:rPr>
                <w:lang w:val="ru-RU"/>
              </w:rPr>
            </w:pPr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Конструирование: подвижные и неподвижные соединения, механическая передача.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E76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E7650F">
            <w:pPr>
              <w:spacing w:after="0"/>
              <w:ind w:left="135"/>
            </w:pPr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Электронные устройства: двигатель и контроллер, назначение, устройство и функции. </w:t>
            </w:r>
            <w:proofErr w:type="spellStart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Программирование</w:t>
            </w:r>
            <w:proofErr w:type="spellEnd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робота</w:t>
            </w:r>
            <w:proofErr w:type="spellEnd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894"/>
        <w:gridCol w:w="1183"/>
        <w:gridCol w:w="1841"/>
        <w:gridCol w:w="1910"/>
        <w:gridCol w:w="1347"/>
        <w:gridCol w:w="2959"/>
      </w:tblGrid>
      <w:tr w:rsidR="00F56F9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тканей на основе натуральных волокон животного происхождения.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шерстяных и шёлковых тканей.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Ткацкие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переплетения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ткацкого переплетения".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"Регулирование качества машинной строчки".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CF6992">
            <w:pPr>
              <w:spacing w:after="0"/>
              <w:ind w:left="135"/>
              <w:rPr>
                <w:lang w:val="ru-RU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Уход за швейной машиной.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"Смазка и чистка швейной машины".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изготовления одежды на швейном производстве.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к готовой одежде.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"Снятие мерок".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основы чертежа швейного изделия (на примере фартука).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чертежа основы фартука с нагрудником".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981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proofErr w:type="spellStart"/>
            <w:r w:rsidR="00CF6992"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 w:rsidR="00CF69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F6992"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="00CF69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F6992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 w:rsidR="00CF699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"Моделирование фартука и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изготовление выкройки".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8B5300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швейного изделия. Подготовка ткани к раскрою. </w:t>
            </w:r>
            <w:r w:rsidR="00CF6992" w:rsidRPr="008B530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выкройки к раскрою.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8B5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"Подготовка выкройки к раскрою".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Раскрой фартука. Подготовка деталей кроя к обработке.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"Подготовка ткани к раскрою. </w:t>
            </w:r>
            <w:r w:rsidR="00CF6992"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Раскрой фартука".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(на примере фартука).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бретелей и деталей пояса фартука".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(на примере фартука).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981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"Подготовка обтачки для обработки верхнего среза фартука. </w:t>
            </w:r>
            <w:r w:rsidR="00CF6992"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нагрудника".</w:t>
            </w:r>
          </w:p>
          <w:p w:rsidR="00981587" w:rsidRPr="00981587" w:rsidRDefault="0098158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(на примере фартука).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кармана и соединение его с нижней частью фартука".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(на примере фартука).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"Обработка нижнего и боковых срезов нижней части фартука".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Окончательная отделка готового изделия.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готового изделия.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CF6992">
            <w:pPr>
              <w:spacing w:after="0"/>
              <w:ind w:left="135"/>
              <w:rPr>
                <w:lang w:val="ru-RU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"Мой фартук".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CF6992">
            <w:pPr>
              <w:spacing w:after="0"/>
              <w:ind w:left="135"/>
              <w:rPr>
                <w:lang w:val="ru-RU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"Мой фартук".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при проведении кулинарных работ.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производства молока и его кулинарной обработки.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E765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ВПМ </w:t>
            </w:r>
            <w:r w:rsidRPr="00E7650F">
              <w:rPr>
                <w:rFonts w:ascii="Times New Roman" w:eastAsia="Calibri" w:hAnsi="Times New Roman" w:cs="Times New Roman"/>
                <w:sz w:val="24"/>
                <w:lang w:val="ru-RU"/>
              </w:rPr>
              <w:t>Практическая работа "Приготовление кулинарного блюда «Молочный коктейль».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кисломолочных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кулинарного блюда из кисломолочных продуктов".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теста для вареников.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981587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вареников".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981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9815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песочного печенья".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бисквитного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8B5300" w:rsidRDefault="00E765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ВПМ </w:t>
            </w:r>
            <w:r w:rsidRPr="00E7650F">
              <w:rPr>
                <w:rFonts w:ascii="Times New Roman" w:eastAsia="Calibri" w:hAnsi="Times New Roman" w:cs="Times New Roman"/>
                <w:sz w:val="24"/>
                <w:lang w:val="ru-RU"/>
              </w:rPr>
              <w:t>Практическая работа "Приготовление Шарлотки".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8B5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Народные промыслы и ремёсла. Вязание крючком. Организация рабочего места.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"Цепочка из воздушных петель".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8B53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петель при вязании крючком. Вязание полотна.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"Вязание полотна из столбиков без </w:t>
            </w: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накида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Основные виды петель при вязании крючком. Вязание полотна.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"Вязание полотна из столбиков с </w:t>
            </w: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накидом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8B5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proofErr w:type="spellStart"/>
            <w:r w:rsidR="00CF6992">
              <w:rPr>
                <w:rFonts w:ascii="Times New Roman" w:hAnsi="Times New Roman"/>
                <w:color w:val="000000"/>
                <w:sz w:val="24"/>
              </w:rPr>
              <w:t>Вязание</w:t>
            </w:r>
            <w:proofErr w:type="spellEnd"/>
            <w:r w:rsidR="00CF69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F699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F69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F6992">
              <w:rPr>
                <w:rFonts w:ascii="Times New Roman" w:hAnsi="Times New Roman"/>
                <w:color w:val="000000"/>
                <w:sz w:val="24"/>
              </w:rPr>
              <w:t>кругу</w:t>
            </w:r>
            <w:proofErr w:type="spellEnd"/>
            <w:r w:rsidR="00CF699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"Вязание круга столбиками без </w:t>
            </w: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накида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работа. Мобильная робототехника.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https://resh.edu.ru/subject/8/5</w:t>
              </w:r>
            </w:hyperlink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33" w:name="block-1154343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95"/>
        <w:gridCol w:w="1046"/>
        <w:gridCol w:w="1841"/>
        <w:gridCol w:w="1910"/>
        <w:gridCol w:w="1347"/>
        <w:gridCol w:w="3130"/>
      </w:tblGrid>
      <w:tr w:rsidR="00F56F9D" w:rsidTr="00E7650F">
        <w:trPr>
          <w:trHeight w:val="144"/>
          <w:tblCellSpacing w:w="20" w:type="nil"/>
        </w:trPr>
        <w:tc>
          <w:tcPr>
            <w:tcW w:w="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«Деление окружности на равные части».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производства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волокон. Свойства химических волокон и тканей из них.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волокнистого состава тканей из химических волокон».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поясной одежде. Классификация юбок. Конструирование юбок.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«Снятие мерок для построения чертежа юбки».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прямой юбки в масштабе 1:4.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конической юбки в масштабе 1:4.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юбки. Способы моделирования юбок.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«Моделирование своей юбки».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proofErr w:type="spellStart"/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остроение</w:t>
            </w:r>
            <w:proofErr w:type="spellEnd"/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чертежа юбки в натуральную величину. Расчет количества ткани на изделие.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Практическая работа 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«Построить чертёж своей юбки».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ткани и выкройки к раскрою.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«Раскрой юбки».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Швейная машина. Использование приспособлений.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"Выполнение машинных операций".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Подготовка юбки к примерке.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«Работа с изделием».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Стачивание вытачек и обработка боковых швов.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«Работа с изделием».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застежки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«Работа с изделием».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«Работа с изделием».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«Работа с изделием».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Окончательная отделка и ВТО готового изделия.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ВПМ Практическая работа «Работа с изделием».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6A6BF8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6A6B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«Моя юбка».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6A6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669BE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669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«Моя юбка».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66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доброкачественности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мяса.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«Приготовление блюда национальной кухни из мяса»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рыб. Признаки доброкачественности. Особенности разделки.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рыбы.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E7650F" w:rsidRPr="00E7650F">
              <w:rPr>
                <w:rFonts w:ascii="Times New Roman" w:eastAsia="Calibri" w:hAnsi="Times New Roman" w:cs="Times New Roman"/>
                <w:sz w:val="24"/>
                <w:lang w:val="ru-RU"/>
              </w:rPr>
              <w:t>Практическая работа «</w:t>
            </w:r>
            <w:r w:rsidR="00E7650F"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Приготовление кулинарного блюда «Сельдь под шубой».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защита проекта по теме «Технологии обработки пищевых продуктов».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защита проекта по теме «Технологии обработки пищевых продуктов».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промыслы и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ремёсла. Вязание спицами.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infourok.ru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«Набор петель, вязание лицевой глади».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промыслы и ремёсла. Вязание спицами.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6A6B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ВПМ </w:t>
            </w:r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«Изготовление шарфа (или </w:t>
            </w:r>
            <w:proofErr w:type="spellStart"/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снуда</w:t>
            </w:r>
            <w:proofErr w:type="spellEnd"/>
            <w:r w:rsidR="00CF6992"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) в технике вязания спицами.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интерьера дома. Принципы создания интерьера дома.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«Составьте схему (план) организации искусственного и естественного освещения в комнате».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дома на зоны. Архитектурно-планировочное решение.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комнаты».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Здоровьесберегающие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устройства в доме для увлажнения и очистки воздуха и уборки.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F56F9D" w:rsidRPr="00F31284" w:rsidRDefault="00CF69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1284">
              <w:rPr>
                <w:rFonts w:ascii="Times New Roman" w:hAnsi="Times New Roman"/>
                <w:color w:val="000000"/>
                <w:sz w:val="24"/>
                <w:lang w:val="ru-RU"/>
              </w:rPr>
              <w:t>Годовая контрольная работа.</w:t>
            </w:r>
          </w:p>
          <w:p w:rsidR="00E7650F" w:rsidRPr="00F31284" w:rsidRDefault="00E7650F">
            <w:pPr>
              <w:spacing w:after="0"/>
              <w:ind w:left="135"/>
              <w:rPr>
                <w:lang w:val="ru-RU"/>
              </w:rPr>
            </w:pPr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Промышленные и бытовые роботы.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31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7650F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E7650F" w:rsidRPr="00E84DF3" w:rsidRDefault="00E7650F" w:rsidP="00E765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Программирование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управлени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е</w:t>
            </w:r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роботизированными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</w:t>
            </w: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оделями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7650F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E7650F" w:rsidRPr="00FF3ED6" w:rsidRDefault="00E7650F" w:rsidP="00E765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Алгоритмизация</w:t>
            </w:r>
            <w:proofErr w:type="spellEnd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программирование</w:t>
            </w:r>
            <w:proofErr w:type="spellEnd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роботов</w:t>
            </w:r>
            <w:proofErr w:type="spellEnd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7650F" w:rsidTr="00E7650F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E7650F" w:rsidRPr="00E7650F" w:rsidRDefault="00E7650F" w:rsidP="00E765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</w:t>
            </w:r>
            <w:proofErr w:type="spellEnd"/>
            <w:r w:rsidRPr="00E7650F">
              <w:rPr>
                <w:rFonts w:ascii="Times New Roman" w:eastAsia="SimSun" w:hAnsi="Times New Roman" w:cs="Times New Roman"/>
                <w:spacing w:val="-9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профессий</w:t>
            </w:r>
            <w:proofErr w:type="spellEnd"/>
            <w:r w:rsidRPr="00E7650F">
              <w:rPr>
                <w:rFonts w:ascii="Times New Roman" w:eastAsia="SimSu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E765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Pr="00E7650F">
              <w:rPr>
                <w:rFonts w:ascii="Times New Roman" w:eastAsia="SimSu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650F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>робототехнике</w:t>
            </w:r>
            <w:proofErr w:type="spellEnd"/>
            <w:r w:rsidRPr="00E7650F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infourok.ru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https://resh.edu.ru/subject/50/7/</w:t>
              </w:r>
            </w:hyperlink>
          </w:p>
        </w:tc>
      </w:tr>
      <w:tr w:rsidR="00E7650F" w:rsidTr="00E765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50F" w:rsidRPr="00FF3ED6" w:rsidRDefault="00E7650F" w:rsidP="00E7650F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650F" w:rsidRDefault="00E7650F" w:rsidP="00E7650F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34" w:name="block-1154343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613"/>
        <w:gridCol w:w="1190"/>
        <w:gridCol w:w="1841"/>
        <w:gridCol w:w="1910"/>
        <w:gridCol w:w="1347"/>
        <w:gridCol w:w="2221"/>
      </w:tblGrid>
      <w:tr w:rsidR="00F56F9D" w:rsidTr="00E7650F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4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E7650F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E7650F" w:rsidRPr="00E84DF3" w:rsidRDefault="00E7650F" w:rsidP="00E7650F">
            <w:pPr>
              <w:spacing w:after="0"/>
              <w:ind w:left="135"/>
            </w:pP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Управление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производством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</w:t>
            </w: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технологии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7650F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E7650F" w:rsidRPr="00E84DF3" w:rsidRDefault="00E7650F" w:rsidP="00E7650F">
            <w:pPr>
              <w:spacing w:after="0"/>
              <w:ind w:left="135"/>
            </w:pP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Производство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его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7650F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E7650F" w:rsidRPr="00E84DF3" w:rsidRDefault="00E7650F" w:rsidP="00E7650F">
            <w:pPr>
              <w:spacing w:after="0"/>
              <w:ind w:left="135"/>
              <w:rPr>
                <w:lang w:val="ru-RU"/>
              </w:rPr>
            </w:pPr>
            <w:r w:rsidRPr="00E84DF3">
              <w:rPr>
                <w:rFonts w:ascii="Times New Roman" w:hAnsi="Times New Roman"/>
                <w:sz w:val="24"/>
                <w:lang w:val="ru-RU"/>
              </w:rPr>
              <w:t xml:space="preserve">Рынок труда. </w:t>
            </w:r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Функции рынка труда.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 w:rsidRPr="00E76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E7650F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E7650F" w:rsidRPr="00E84DF3" w:rsidRDefault="00E7650F" w:rsidP="00E765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Профориентационный</w:t>
            </w:r>
            <w:proofErr w:type="spellEnd"/>
            <w:r w:rsidRPr="00E84DF3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групповой проект «Мир профессий».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 w:rsidRPr="00E76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650F" w:rsidRDefault="00E7650F" w:rsidP="00E76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 в зависимости от интересов и способностей человека.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я?"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-сканер, устройство, использование для создания прототипов.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Биотехнологии в производстве текстильных волокон.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Высокотехнологичные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изготовления одежды на швейном производстве.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иллюзии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"Разработать эскиз костюма с применением знаний о зрительных иллюзиях".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"Конструирование муляжным методом".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основы плечевого изделия с </w:t>
            </w: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втачным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основы плечевого изделия с </w:t>
            </w: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втачным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"Этапы построения чертежа основы плечевого изделия с </w:t>
            </w: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втачным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рукавом".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моделирования плечевого изделия с </w:t>
            </w:r>
            <w:proofErr w:type="spellStart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втачным</w:t>
            </w:r>
            <w:proofErr w:type="spellEnd"/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рукавом.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готовыми выкройками швейных изделий из журналов мод.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"Работа с журналом "Бурда".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 w:rsidTr="00E765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Default="00CF6992">
      <w:pPr>
        <w:spacing w:after="0"/>
        <w:ind w:left="120"/>
      </w:pPr>
      <w:bookmarkStart w:id="35" w:name="block-1154343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F56F9D" w:rsidRDefault="00CF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56F9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6F9D" w:rsidRDefault="00F56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F9D" w:rsidRDefault="00F56F9D"/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"Бизнес-план. Этапы разработки бизнес-проекта".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чертежей с использованием разрезов и сечений".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"Создание 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моделей, сложных объектов".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"Создание моделей, сложных объектов".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"Создание моделей, сложных объектов".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6F9D" w:rsidRDefault="00F56F9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 infourok.ru</w:t>
            </w:r>
          </w:p>
        </w:tc>
      </w:tr>
      <w:tr w:rsidR="00F56F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Pr="00FF3ED6" w:rsidRDefault="00CF6992">
            <w:pPr>
              <w:spacing w:after="0"/>
              <w:ind w:left="135"/>
              <w:rPr>
                <w:lang w:val="ru-RU"/>
              </w:rPr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 w:rsidRPr="00FF3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6F9D" w:rsidRDefault="00CF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F9D" w:rsidRDefault="00F56F9D"/>
        </w:tc>
      </w:tr>
    </w:tbl>
    <w:p w:rsidR="00F56F9D" w:rsidRDefault="00F56F9D">
      <w:pPr>
        <w:sectPr w:rsidR="00F56F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F9D" w:rsidRPr="0094076F" w:rsidRDefault="00CF6992">
      <w:pPr>
        <w:spacing w:after="0"/>
        <w:ind w:left="120"/>
        <w:rPr>
          <w:lang w:val="ru-RU"/>
        </w:rPr>
      </w:pPr>
      <w:bookmarkStart w:id="36" w:name="block-11543435"/>
      <w:bookmarkEnd w:id="35"/>
      <w:r w:rsidRPr="0094076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56F9D" w:rsidRPr="0094076F" w:rsidRDefault="00CF6992">
      <w:pPr>
        <w:spacing w:after="0" w:line="480" w:lineRule="auto"/>
        <w:ind w:left="120"/>
        <w:rPr>
          <w:lang w:val="ru-RU"/>
        </w:rPr>
      </w:pPr>
      <w:r w:rsidRPr="0094076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56F9D" w:rsidRPr="0094076F" w:rsidRDefault="00CF6992" w:rsidP="00E74B23">
      <w:pPr>
        <w:spacing w:after="0" w:line="240" w:lineRule="auto"/>
        <w:ind w:left="120"/>
        <w:rPr>
          <w:lang w:val="ru-RU"/>
        </w:rPr>
      </w:pPr>
      <w:r w:rsidRPr="0094076F">
        <w:rPr>
          <w:rFonts w:ascii="Times New Roman" w:hAnsi="Times New Roman"/>
          <w:color w:val="000000"/>
          <w:sz w:val="28"/>
          <w:lang w:val="ru-RU"/>
        </w:rPr>
        <w:t>​‌‌​</w:t>
      </w:r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​‌ 1. Технология. 5 класс: учебник для обучающихся общеобразовательных организаций /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>.- М. «Просвещение», 2023</w:t>
      </w:r>
      <w:r w:rsidR="0094076F" w:rsidRPr="00FF3ED6">
        <w:rPr>
          <w:sz w:val="28"/>
          <w:lang w:val="ru-RU"/>
        </w:rPr>
        <w:br/>
      </w:r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 2. Технология. 6 класс: учебник для обучающихся общеобразовательных организаций /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>.- М. «Просвещение», 2023</w:t>
      </w:r>
      <w:r w:rsidR="0094076F" w:rsidRPr="00FF3ED6">
        <w:rPr>
          <w:sz w:val="28"/>
          <w:lang w:val="ru-RU"/>
        </w:rPr>
        <w:br/>
      </w:r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 3. Технология. 7 класс: учебник для обучающихся общеобразовательных организаций /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>.- М. «Просвещение», 2023</w:t>
      </w:r>
      <w:r w:rsidR="0094076F" w:rsidRPr="00FF3ED6">
        <w:rPr>
          <w:sz w:val="28"/>
          <w:lang w:val="ru-RU"/>
        </w:rPr>
        <w:br/>
      </w:r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 4. Технология. 8-9 класс: учебник для обучающихся общеобразовательных организаций /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Е.С.Глозман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94076F" w:rsidRPr="00FF3ED6">
        <w:rPr>
          <w:rFonts w:ascii="Times New Roman" w:hAnsi="Times New Roman"/>
          <w:color w:val="000000"/>
          <w:sz w:val="28"/>
          <w:lang w:val="ru-RU"/>
        </w:rPr>
        <w:t>О.А.Кожина</w:t>
      </w:r>
      <w:proofErr w:type="spellEnd"/>
      <w:r w:rsidR="0094076F" w:rsidRPr="00FF3ED6">
        <w:rPr>
          <w:rFonts w:ascii="Times New Roman" w:hAnsi="Times New Roman"/>
          <w:color w:val="000000"/>
          <w:sz w:val="28"/>
          <w:lang w:val="ru-RU"/>
        </w:rPr>
        <w:t xml:space="preserve"> - М. «Просвещение», 2023 </w:t>
      </w:r>
      <w:r w:rsidR="0094076F" w:rsidRPr="00FF3ED6">
        <w:rPr>
          <w:sz w:val="28"/>
          <w:lang w:val="ru-RU"/>
        </w:rPr>
        <w:br/>
      </w:r>
      <w:r w:rsidRPr="0094076F">
        <w:rPr>
          <w:rFonts w:ascii="Times New Roman" w:hAnsi="Times New Roman"/>
          <w:color w:val="000000"/>
          <w:sz w:val="28"/>
          <w:lang w:val="ru-RU"/>
        </w:rPr>
        <w:t xml:space="preserve">​‌ </w:t>
      </w:r>
      <w:r w:rsidRPr="009407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4B23" w:rsidRPr="00E74B23" w:rsidRDefault="00E74B23" w:rsidP="00E74B23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E74B23">
        <w:rPr>
          <w:rFonts w:ascii="Times New Roman" w:hAnsi="Times New Roman" w:cs="Times New Roman"/>
          <w:sz w:val="28"/>
          <w:lang w:val="ru-RU"/>
        </w:rPr>
        <w:t xml:space="preserve">1. Технология. 5 класс: учебник для обучающихся общеобразовательных организаций / </w:t>
      </w:r>
      <w:proofErr w:type="spellStart"/>
      <w:r w:rsidRPr="00E74B23">
        <w:rPr>
          <w:rFonts w:ascii="Times New Roman" w:hAnsi="Times New Roman" w:cs="Times New Roman"/>
          <w:sz w:val="28"/>
          <w:lang w:val="ru-RU"/>
        </w:rPr>
        <w:t>Е.С.Глозман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proofErr w:type="gramStart"/>
      <w:r w:rsidRPr="00E74B23">
        <w:rPr>
          <w:rFonts w:ascii="Times New Roman" w:hAnsi="Times New Roman" w:cs="Times New Roman"/>
          <w:sz w:val="28"/>
          <w:lang w:val="ru-RU"/>
        </w:rPr>
        <w:t>О.А.Кожина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>.-</w:t>
      </w:r>
      <w:proofErr w:type="gramEnd"/>
      <w:r w:rsidRPr="00E74B23">
        <w:rPr>
          <w:rFonts w:ascii="Times New Roman" w:hAnsi="Times New Roman" w:cs="Times New Roman"/>
          <w:sz w:val="28"/>
          <w:lang w:val="ru-RU"/>
        </w:rPr>
        <w:t xml:space="preserve"> М. «Просвещение», 2023</w:t>
      </w:r>
    </w:p>
    <w:p w:rsidR="00E74B23" w:rsidRPr="00E74B23" w:rsidRDefault="00E74B23" w:rsidP="00E74B23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E74B23">
        <w:rPr>
          <w:rFonts w:ascii="Times New Roman" w:hAnsi="Times New Roman" w:cs="Times New Roman"/>
          <w:sz w:val="28"/>
          <w:lang w:val="ru-RU"/>
        </w:rPr>
        <w:t xml:space="preserve"> 2. Технология. 6 класс: учебник для обучающихся общеобразовательных организаций / </w:t>
      </w:r>
      <w:proofErr w:type="spellStart"/>
      <w:r w:rsidRPr="00E74B23">
        <w:rPr>
          <w:rFonts w:ascii="Times New Roman" w:hAnsi="Times New Roman" w:cs="Times New Roman"/>
          <w:sz w:val="28"/>
          <w:lang w:val="ru-RU"/>
        </w:rPr>
        <w:t>Е.С.Глозман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proofErr w:type="gramStart"/>
      <w:r w:rsidRPr="00E74B23">
        <w:rPr>
          <w:rFonts w:ascii="Times New Roman" w:hAnsi="Times New Roman" w:cs="Times New Roman"/>
          <w:sz w:val="28"/>
          <w:lang w:val="ru-RU"/>
        </w:rPr>
        <w:t>О.А.Кожина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>.-</w:t>
      </w:r>
      <w:proofErr w:type="gramEnd"/>
      <w:r w:rsidRPr="00E74B23">
        <w:rPr>
          <w:rFonts w:ascii="Times New Roman" w:hAnsi="Times New Roman" w:cs="Times New Roman"/>
          <w:sz w:val="28"/>
          <w:lang w:val="ru-RU"/>
        </w:rPr>
        <w:t xml:space="preserve"> М. «Просвещение», 2023</w:t>
      </w:r>
    </w:p>
    <w:p w:rsidR="00E74B23" w:rsidRPr="00E74B23" w:rsidRDefault="00E74B23" w:rsidP="00E74B23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E74B23">
        <w:rPr>
          <w:rFonts w:ascii="Times New Roman" w:hAnsi="Times New Roman" w:cs="Times New Roman"/>
          <w:sz w:val="28"/>
          <w:lang w:val="ru-RU"/>
        </w:rPr>
        <w:t xml:space="preserve"> 3. Технология. 7 класс: учебник для обучающихся общеобразовательных организаций / </w:t>
      </w:r>
      <w:proofErr w:type="spellStart"/>
      <w:r w:rsidRPr="00E74B23">
        <w:rPr>
          <w:rFonts w:ascii="Times New Roman" w:hAnsi="Times New Roman" w:cs="Times New Roman"/>
          <w:sz w:val="28"/>
          <w:lang w:val="ru-RU"/>
        </w:rPr>
        <w:t>Е.С.Глозман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proofErr w:type="gramStart"/>
      <w:r w:rsidRPr="00E74B23">
        <w:rPr>
          <w:rFonts w:ascii="Times New Roman" w:hAnsi="Times New Roman" w:cs="Times New Roman"/>
          <w:sz w:val="28"/>
          <w:lang w:val="ru-RU"/>
        </w:rPr>
        <w:t>О.А.Кожина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>.-</w:t>
      </w:r>
      <w:proofErr w:type="gramEnd"/>
      <w:r w:rsidRPr="00E74B23">
        <w:rPr>
          <w:rFonts w:ascii="Times New Roman" w:hAnsi="Times New Roman" w:cs="Times New Roman"/>
          <w:sz w:val="28"/>
          <w:lang w:val="ru-RU"/>
        </w:rPr>
        <w:t xml:space="preserve"> М. «Просвещение», 2023</w:t>
      </w:r>
    </w:p>
    <w:p w:rsidR="00F56F9D" w:rsidRPr="00FF3ED6" w:rsidRDefault="00E74B23" w:rsidP="00E74B23">
      <w:pPr>
        <w:spacing w:after="0" w:line="240" w:lineRule="auto"/>
        <w:ind w:left="120"/>
        <w:rPr>
          <w:lang w:val="ru-RU"/>
        </w:rPr>
      </w:pPr>
      <w:r w:rsidRPr="00E74B23">
        <w:rPr>
          <w:rFonts w:ascii="Times New Roman" w:hAnsi="Times New Roman" w:cs="Times New Roman"/>
          <w:sz w:val="28"/>
          <w:lang w:val="ru-RU"/>
        </w:rPr>
        <w:t xml:space="preserve"> 4. Технология. 8-9 класс: учебник для обучающихся общеобразовательных организаций / </w:t>
      </w:r>
      <w:proofErr w:type="spellStart"/>
      <w:r w:rsidRPr="00E74B23">
        <w:rPr>
          <w:rFonts w:ascii="Times New Roman" w:hAnsi="Times New Roman" w:cs="Times New Roman"/>
          <w:sz w:val="28"/>
          <w:lang w:val="ru-RU"/>
        </w:rPr>
        <w:t>Е.С.Глозман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74B23">
        <w:rPr>
          <w:rFonts w:ascii="Times New Roman" w:hAnsi="Times New Roman" w:cs="Times New Roman"/>
          <w:sz w:val="28"/>
          <w:lang w:val="ru-RU"/>
        </w:rPr>
        <w:t>О.А.Кожина</w:t>
      </w:r>
      <w:proofErr w:type="spellEnd"/>
      <w:r w:rsidRPr="00E74B23">
        <w:rPr>
          <w:rFonts w:ascii="Times New Roman" w:hAnsi="Times New Roman" w:cs="Times New Roman"/>
          <w:sz w:val="28"/>
          <w:lang w:val="ru-RU"/>
        </w:rPr>
        <w:t xml:space="preserve"> - М. «Просвещение», 2023</w:t>
      </w:r>
      <w:r w:rsidR="00CF6992" w:rsidRPr="00E74B23">
        <w:rPr>
          <w:sz w:val="28"/>
          <w:lang w:val="ru-RU"/>
        </w:rPr>
        <w:br/>
      </w:r>
      <w:bookmarkStart w:id="37" w:name="bb79c701-a50b-4369-a44e-ca027f95a753"/>
      <w:bookmarkEnd w:id="37"/>
    </w:p>
    <w:p w:rsidR="00F56F9D" w:rsidRPr="00FF3ED6" w:rsidRDefault="00CF6992">
      <w:pPr>
        <w:spacing w:after="0" w:line="480" w:lineRule="auto"/>
        <w:ind w:left="120"/>
        <w:rPr>
          <w:lang w:val="ru-RU"/>
        </w:rPr>
      </w:pPr>
      <w:r w:rsidRPr="00FF3E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4B23" w:rsidRPr="00E74B23" w:rsidRDefault="00CF6992" w:rsidP="00E74B2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​​</w:t>
      </w:r>
      <w:r w:rsidR="00E74B23" w:rsidRPr="00E74B2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74B23"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Сайт о стиле и моде // </w:t>
      </w:r>
      <w:r w:rsidR="00E74B23" w:rsidRPr="00E74B23">
        <w:rPr>
          <w:rFonts w:ascii="Times New Roman" w:hAnsi="Times New Roman" w:cs="Times New Roman"/>
          <w:sz w:val="28"/>
          <w:szCs w:val="28"/>
        </w:rPr>
        <w:t>www</w:t>
      </w:r>
      <w:r w:rsidR="00E74B23"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74B23" w:rsidRPr="00E74B23">
        <w:rPr>
          <w:rFonts w:ascii="Times New Roman" w:hAnsi="Times New Roman" w:cs="Times New Roman"/>
          <w:sz w:val="28"/>
          <w:szCs w:val="28"/>
        </w:rPr>
        <w:t>shpilka</w:t>
      </w:r>
      <w:proofErr w:type="spellEnd"/>
      <w:r w:rsidR="00E74B23"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74B23"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Сайт с технологическими описаниями изготовления праздничных поделок //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sneg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4B23">
        <w:rPr>
          <w:rFonts w:ascii="Times New Roman" w:hAnsi="Times New Roman" w:cs="Times New Roman"/>
          <w:sz w:val="28"/>
          <w:szCs w:val="28"/>
        </w:rPr>
        <w:t>by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Академия школы дизайна // 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designacademy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Культурно-просветительский центр дизайна упаковки // 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kpcdesign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Интернет-портал, посвященный рекламе, маркетингу // 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sostav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Детский театр моды «Меланж» // 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melange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4B23">
        <w:rPr>
          <w:rFonts w:ascii="Times New Roman" w:hAnsi="Times New Roman" w:cs="Times New Roman"/>
          <w:sz w:val="28"/>
          <w:szCs w:val="28"/>
        </w:rPr>
        <w:t>by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Виртуальный вернисаж изделий декоративно-прикладного искусства (береста, </w:t>
      </w:r>
      <w:proofErr w:type="spellStart"/>
      <w:r w:rsidRPr="00E74B23">
        <w:rPr>
          <w:rFonts w:ascii="Times New Roman" w:hAnsi="Times New Roman" w:cs="Times New Roman"/>
          <w:sz w:val="28"/>
          <w:szCs w:val="28"/>
          <w:lang w:val="ru-RU"/>
        </w:rPr>
        <w:t>золотное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 xml:space="preserve"> шитье, кожа и дерево, резьба по дереву и капу, роспись по ткани, керамика и др.) // 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webvernisage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4B23">
        <w:rPr>
          <w:rFonts w:ascii="Times New Roman" w:hAnsi="Times New Roman" w:cs="Times New Roman"/>
          <w:sz w:val="28"/>
          <w:szCs w:val="28"/>
        </w:rPr>
        <w:t>com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Вкусные сайты </w:t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4B23">
        <w:rPr>
          <w:rFonts w:ascii="Times New Roman" w:hAnsi="Times New Roman" w:cs="Times New Roman"/>
          <w:sz w:val="28"/>
          <w:szCs w:val="28"/>
        </w:rPr>
        <w:t>cooking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Кулинария, рукоделие, цветы, этикет, интерьер, вышивка </w:t>
      </w:r>
      <w:proofErr w:type="spellStart"/>
      <w:r w:rsidRPr="00E74B23">
        <w:rPr>
          <w:rFonts w:ascii="Times New Roman" w:hAnsi="Times New Roman" w:cs="Times New Roman"/>
          <w:sz w:val="28"/>
          <w:szCs w:val="28"/>
          <w:lang w:val="ru-RU"/>
        </w:rPr>
        <w:t>изонить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B23">
        <w:rPr>
          <w:rFonts w:ascii="Times New Roman" w:hAnsi="Times New Roman" w:cs="Times New Roman"/>
          <w:sz w:val="28"/>
          <w:szCs w:val="28"/>
        </w:rPr>
        <w:t>URL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 xml:space="preserve"> сайта: </w:t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tehnologiya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lastRenderedPageBreak/>
        <w:t>10.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Тесты для контроля знаний по технологии. Контрольные карточки по машиноведению. Рецепты кулинарных блюд.   </w:t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74B23">
        <w:rPr>
          <w:rFonts w:ascii="Times New Roman" w:hAnsi="Times New Roman" w:cs="Times New Roman"/>
          <w:sz w:val="28"/>
          <w:szCs w:val="28"/>
        </w:rPr>
        <w:t>slob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skola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5.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74B23">
        <w:rPr>
          <w:rFonts w:ascii="Times New Roman" w:hAnsi="Times New Roman" w:cs="Times New Roman"/>
          <w:sz w:val="28"/>
          <w:szCs w:val="28"/>
        </w:rPr>
        <w:t>files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tryd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htm</w:t>
      </w:r>
      <w:proofErr w:type="spellEnd"/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woll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shei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remontsrem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/;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gardenweb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74B23">
        <w:rPr>
          <w:rFonts w:ascii="Times New Roman" w:hAnsi="Times New Roman" w:cs="Times New Roman"/>
          <w:sz w:val="28"/>
          <w:szCs w:val="28"/>
        </w:rPr>
        <w:t>www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kvartira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74B23">
        <w:rPr>
          <w:rFonts w:ascii="Times New Roman" w:hAnsi="Times New Roman" w:cs="Times New Roman"/>
          <w:sz w:val="28"/>
          <w:szCs w:val="28"/>
        </w:rPr>
        <w:t>box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strana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sovetov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4B23">
        <w:rPr>
          <w:rFonts w:ascii="Times New Roman" w:hAnsi="Times New Roman" w:cs="Times New Roman"/>
          <w:sz w:val="28"/>
          <w:szCs w:val="28"/>
        </w:rPr>
        <w:t>com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elhovka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74B23">
        <w:rPr>
          <w:rFonts w:ascii="Times New Roman" w:hAnsi="Times New Roman" w:cs="Times New Roman"/>
          <w:sz w:val="28"/>
          <w:szCs w:val="28"/>
        </w:rPr>
        <w:t>festival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.1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3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4B23"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B23">
        <w:rPr>
          <w:rFonts w:ascii="Times New Roman" w:hAnsi="Times New Roman" w:cs="Times New Roman"/>
          <w:sz w:val="28"/>
          <w:szCs w:val="28"/>
        </w:rPr>
        <w:t>http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74B23">
        <w:rPr>
          <w:rFonts w:ascii="Times New Roman" w:hAnsi="Times New Roman" w:cs="Times New Roman"/>
          <w:sz w:val="28"/>
          <w:szCs w:val="28"/>
        </w:rPr>
        <w:t>school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74B23">
        <w:rPr>
          <w:rFonts w:ascii="Times New Roman" w:hAnsi="Times New Roman" w:cs="Times New Roman"/>
          <w:sz w:val="28"/>
          <w:szCs w:val="28"/>
        </w:rPr>
        <w:t>collection</w:t>
      </w:r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74B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74B23">
        <w:rPr>
          <w:rFonts w:ascii="Times New Roman" w:hAnsi="Times New Roman" w:cs="Times New Roman"/>
          <w:sz w:val="28"/>
          <w:szCs w:val="28"/>
          <w:lang w:val="ru-RU"/>
        </w:rPr>
        <w:t>/;</w:t>
      </w:r>
    </w:p>
    <w:p w:rsidR="00F56F9D" w:rsidRPr="00E74B23" w:rsidRDefault="00E74B23" w:rsidP="00E74B23">
      <w:pPr>
        <w:spacing w:after="0"/>
        <w:rPr>
          <w:rFonts w:ascii="Times New Roman" w:hAnsi="Times New Roman" w:cs="Times New Roman"/>
          <w:sz w:val="28"/>
          <w:szCs w:val="28"/>
        </w:rPr>
        <w:sectPr w:rsidR="00F56F9D" w:rsidRPr="00E74B23">
          <w:pgSz w:w="11906" w:h="16383"/>
          <w:pgMar w:top="1134" w:right="850" w:bottom="1134" w:left="1701" w:header="720" w:footer="720" w:gutter="0"/>
          <w:cols w:space="720"/>
        </w:sectPr>
      </w:pPr>
      <w:r w:rsidRPr="00E74B23">
        <w:rPr>
          <w:rFonts w:ascii="Times New Roman" w:hAnsi="Times New Roman" w:cs="Times New Roman"/>
          <w:sz w:val="28"/>
          <w:szCs w:val="28"/>
        </w:rPr>
        <w:t>20.</w:t>
      </w:r>
      <w:r w:rsidRPr="00E74B23">
        <w:rPr>
          <w:rFonts w:ascii="Times New Roman" w:hAnsi="Times New Roman" w:cs="Times New Roman"/>
          <w:sz w:val="28"/>
          <w:szCs w:val="28"/>
        </w:rPr>
        <w:tab/>
        <w:t>http://tehnologiya.ucoz.ru/</w:t>
      </w:r>
    </w:p>
    <w:bookmarkEnd w:id="36"/>
    <w:p w:rsidR="00CF6992" w:rsidRDefault="00CF6992"/>
    <w:sectPr w:rsidR="00CF69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6F9D"/>
    <w:rsid w:val="00113379"/>
    <w:rsid w:val="001B658E"/>
    <w:rsid w:val="00337A4C"/>
    <w:rsid w:val="006A6BF8"/>
    <w:rsid w:val="008B5300"/>
    <w:rsid w:val="0094076F"/>
    <w:rsid w:val="00981587"/>
    <w:rsid w:val="00A00BF0"/>
    <w:rsid w:val="00CF6992"/>
    <w:rsid w:val="00E74B23"/>
    <w:rsid w:val="00E7650F"/>
    <w:rsid w:val="00F31284"/>
    <w:rsid w:val="00F56F9D"/>
    <w:rsid w:val="00F669BE"/>
    <w:rsid w:val="00FF1F77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0B17"/>
  <w15:docId w15:val="{3C740145-4F2E-477A-A5FB-C25EF32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5" TargetMode="External"/><Relationship Id="rId21" Type="http://schemas.openxmlformats.org/officeDocument/2006/relationships/hyperlink" Target="https://resh.edu.ru/subject/8/5/" TargetMode="External"/><Relationship Id="rId42" Type="http://schemas.openxmlformats.org/officeDocument/2006/relationships/hyperlink" Target="https://resh.edu.ru/subject/8/5/" TargetMode="External"/><Relationship Id="rId63" Type="http://schemas.openxmlformats.org/officeDocument/2006/relationships/hyperlink" Target="https://resh.edu.ru/subject/8/5/" TargetMode="External"/><Relationship Id="rId84" Type="http://schemas.openxmlformats.org/officeDocument/2006/relationships/hyperlink" Target="https://resh.edu.ru/subject/8/5" TargetMode="External"/><Relationship Id="rId138" Type="http://schemas.openxmlformats.org/officeDocument/2006/relationships/hyperlink" Target="https://resh.edu.ru/subject/50/7/" TargetMode="External"/><Relationship Id="rId159" Type="http://schemas.openxmlformats.org/officeDocument/2006/relationships/hyperlink" Target="https://resh.edu.ru/subject/50/7/" TargetMode="External"/><Relationship Id="rId170" Type="http://schemas.openxmlformats.org/officeDocument/2006/relationships/hyperlink" Target="https://resh.edu.ru/subject/50/7/" TargetMode="External"/><Relationship Id="rId191" Type="http://schemas.openxmlformats.org/officeDocument/2006/relationships/hyperlink" Target="https://resh.edu.ru/subject/50/7/" TargetMode="External"/><Relationship Id="rId107" Type="http://schemas.openxmlformats.org/officeDocument/2006/relationships/hyperlink" Target="https://resh.edu.ru/subject/8/5" TargetMode="External"/><Relationship Id="rId11" Type="http://schemas.openxmlformats.org/officeDocument/2006/relationships/hyperlink" Target="https://resh.edu.ru/subject/8/5/" TargetMode="External"/><Relationship Id="rId32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8/5/" TargetMode="External"/><Relationship Id="rId74" Type="http://schemas.openxmlformats.org/officeDocument/2006/relationships/hyperlink" Target="https://resh.edu.ru/subject/8/5" TargetMode="External"/><Relationship Id="rId128" Type="http://schemas.openxmlformats.org/officeDocument/2006/relationships/hyperlink" Target="https://resh.edu.ru/subject/8/5" TargetMode="External"/><Relationship Id="rId149" Type="http://schemas.openxmlformats.org/officeDocument/2006/relationships/hyperlink" Target="https://resh.edu.ru/subject/50/7/" TargetMode="External"/><Relationship Id="rId5" Type="http://schemas.openxmlformats.org/officeDocument/2006/relationships/hyperlink" Target="https://resh.edu.ru/subject/8/5/" TargetMode="External"/><Relationship Id="rId95" Type="http://schemas.openxmlformats.org/officeDocument/2006/relationships/hyperlink" Target="https://resh.edu.ru/subject/8/5" TargetMode="External"/><Relationship Id="rId160" Type="http://schemas.openxmlformats.org/officeDocument/2006/relationships/hyperlink" Target="https://resh.edu.ru/subject/50/7/" TargetMode="External"/><Relationship Id="rId181" Type="http://schemas.openxmlformats.org/officeDocument/2006/relationships/hyperlink" Target="https://resh.edu.ru/subject/50/7/" TargetMode="External"/><Relationship Id="rId22" Type="http://schemas.openxmlformats.org/officeDocument/2006/relationships/hyperlink" Target="https://resh.edu.ru/subject/8/5/" TargetMode="External"/><Relationship Id="rId43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8/5/" TargetMode="External"/><Relationship Id="rId118" Type="http://schemas.openxmlformats.org/officeDocument/2006/relationships/hyperlink" Target="https://resh.edu.ru/subject/8/5" TargetMode="External"/><Relationship Id="rId139" Type="http://schemas.openxmlformats.org/officeDocument/2006/relationships/hyperlink" Target="https://resh.edu.ru/subject/50/7/" TargetMode="External"/><Relationship Id="rId85" Type="http://schemas.openxmlformats.org/officeDocument/2006/relationships/hyperlink" Target="https://resh.edu.ru/subject/8/5" TargetMode="External"/><Relationship Id="rId150" Type="http://schemas.openxmlformats.org/officeDocument/2006/relationships/hyperlink" Target="https://resh.edu.ru/subject/50/7/" TargetMode="External"/><Relationship Id="rId171" Type="http://schemas.openxmlformats.org/officeDocument/2006/relationships/hyperlink" Target="https://resh.edu.ru/subject/50/7/" TargetMode="External"/><Relationship Id="rId192" Type="http://schemas.openxmlformats.org/officeDocument/2006/relationships/hyperlink" Target="https://resh.edu.ru/subject/50/7/" TargetMode="External"/><Relationship Id="rId12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5/" TargetMode="External"/><Relationship Id="rId108" Type="http://schemas.openxmlformats.org/officeDocument/2006/relationships/hyperlink" Target="https://resh.edu.ru/subject/8/5" TargetMode="External"/><Relationship Id="rId129" Type="http://schemas.openxmlformats.org/officeDocument/2006/relationships/hyperlink" Target="https://resh.edu.ru/subject/8/5" TargetMode="External"/><Relationship Id="rId54" Type="http://schemas.openxmlformats.org/officeDocument/2006/relationships/hyperlink" Target="https://resh.edu.ru/subject/8/5/" TargetMode="External"/><Relationship Id="rId75" Type="http://schemas.openxmlformats.org/officeDocument/2006/relationships/hyperlink" Target="https://resh.edu.ru/subject/8/5" TargetMode="External"/><Relationship Id="rId96" Type="http://schemas.openxmlformats.org/officeDocument/2006/relationships/hyperlink" Target="https://resh.edu.ru/subject/8/5" TargetMode="External"/><Relationship Id="rId140" Type="http://schemas.openxmlformats.org/officeDocument/2006/relationships/hyperlink" Target="https://resh.edu.ru/subject/50/7/" TargetMode="External"/><Relationship Id="rId161" Type="http://schemas.openxmlformats.org/officeDocument/2006/relationships/hyperlink" Target="https://resh.edu.ru/subject/50/7/" TargetMode="External"/><Relationship Id="rId182" Type="http://schemas.openxmlformats.org/officeDocument/2006/relationships/hyperlink" Target="https://resh.edu.ru/subject/50/7/" TargetMode="External"/><Relationship Id="rId6" Type="http://schemas.openxmlformats.org/officeDocument/2006/relationships/hyperlink" Target="https://resh.edu.ru/subject/8/5/" TargetMode="External"/><Relationship Id="rId23" Type="http://schemas.openxmlformats.org/officeDocument/2006/relationships/hyperlink" Target="https://resh.edu.ru/subject/8/5/" TargetMode="External"/><Relationship Id="rId119" Type="http://schemas.openxmlformats.org/officeDocument/2006/relationships/hyperlink" Target="https://resh.edu.ru/subject/8/5" TargetMode="External"/><Relationship Id="rId44" Type="http://schemas.openxmlformats.org/officeDocument/2006/relationships/hyperlink" Target="https://resh.edu.ru/subject/8/5/" TargetMode="External"/><Relationship Id="rId65" Type="http://schemas.openxmlformats.org/officeDocument/2006/relationships/hyperlink" Target="https://resh.edu.ru/subject/8/5/" TargetMode="External"/><Relationship Id="rId86" Type="http://schemas.openxmlformats.org/officeDocument/2006/relationships/hyperlink" Target="https://resh.edu.ru/subject/8/5" TargetMode="External"/><Relationship Id="rId130" Type="http://schemas.openxmlformats.org/officeDocument/2006/relationships/hyperlink" Target="https://resh.edu.ru/subject/8/5" TargetMode="External"/><Relationship Id="rId151" Type="http://schemas.openxmlformats.org/officeDocument/2006/relationships/hyperlink" Target="https://resh.edu.ru/subject/50/7/" TargetMode="External"/><Relationship Id="rId172" Type="http://schemas.openxmlformats.org/officeDocument/2006/relationships/hyperlink" Target="https://resh.edu.ru/subject/50/7/" TargetMode="External"/><Relationship Id="rId193" Type="http://schemas.openxmlformats.org/officeDocument/2006/relationships/hyperlink" Target="https://resh.edu.ru/subject/50/7/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resh.edu.ru/subject/8/5" TargetMode="External"/><Relationship Id="rId34" Type="http://schemas.openxmlformats.org/officeDocument/2006/relationships/hyperlink" Target="https://resh.edu.ru/subject/8/5/" TargetMode="External"/><Relationship Id="rId55" Type="http://schemas.openxmlformats.org/officeDocument/2006/relationships/hyperlink" Target="https://resh.edu.ru/subject/8/5/" TargetMode="External"/><Relationship Id="rId76" Type="http://schemas.openxmlformats.org/officeDocument/2006/relationships/hyperlink" Target="https://resh.edu.ru/subject/8/5" TargetMode="External"/><Relationship Id="rId97" Type="http://schemas.openxmlformats.org/officeDocument/2006/relationships/hyperlink" Target="https://resh.edu.ru/subject/8/5" TargetMode="External"/><Relationship Id="rId120" Type="http://schemas.openxmlformats.org/officeDocument/2006/relationships/hyperlink" Target="https://resh.edu.ru/subject/8/5" TargetMode="External"/><Relationship Id="rId141" Type="http://schemas.openxmlformats.org/officeDocument/2006/relationships/hyperlink" Target="https://resh.edu.ru/subject/50/7/" TargetMode="External"/><Relationship Id="rId7" Type="http://schemas.openxmlformats.org/officeDocument/2006/relationships/hyperlink" Target="https://resh.edu.ru/subject/8/5/" TargetMode="External"/><Relationship Id="rId162" Type="http://schemas.openxmlformats.org/officeDocument/2006/relationships/hyperlink" Target="https://resh.edu.ru/subject/50/7/" TargetMode="External"/><Relationship Id="rId183" Type="http://schemas.openxmlformats.org/officeDocument/2006/relationships/hyperlink" Target="https://resh.edu.ru/subject/50/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8/5/" TargetMode="External"/><Relationship Id="rId24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5/" TargetMode="External"/><Relationship Id="rId45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subject/8/5/" TargetMode="External"/><Relationship Id="rId87" Type="http://schemas.openxmlformats.org/officeDocument/2006/relationships/hyperlink" Target="https://resh.edu.ru/subject/8/5" TargetMode="External"/><Relationship Id="rId110" Type="http://schemas.openxmlformats.org/officeDocument/2006/relationships/hyperlink" Target="https://resh.edu.ru/subject/8/5" TargetMode="External"/><Relationship Id="rId115" Type="http://schemas.openxmlformats.org/officeDocument/2006/relationships/hyperlink" Target="https://resh.edu.ru/subject/8/5" TargetMode="External"/><Relationship Id="rId131" Type="http://schemas.openxmlformats.org/officeDocument/2006/relationships/hyperlink" Target="https://resh.edu.ru/subject/8/5" TargetMode="External"/><Relationship Id="rId136" Type="http://schemas.openxmlformats.org/officeDocument/2006/relationships/hyperlink" Target="https://resh.edu.ru/subject/50/7/" TargetMode="External"/><Relationship Id="rId157" Type="http://schemas.openxmlformats.org/officeDocument/2006/relationships/hyperlink" Target="https://resh.edu.ru/subject/50/7/" TargetMode="External"/><Relationship Id="rId178" Type="http://schemas.openxmlformats.org/officeDocument/2006/relationships/hyperlink" Target="https://resh.edu.ru/subject/50/7/" TargetMode="External"/><Relationship Id="rId61" Type="http://schemas.openxmlformats.org/officeDocument/2006/relationships/hyperlink" Target="https://resh.edu.ru/subject/8/5/" TargetMode="External"/><Relationship Id="rId82" Type="http://schemas.openxmlformats.org/officeDocument/2006/relationships/hyperlink" Target="https://resh.edu.ru/subject/8/5" TargetMode="External"/><Relationship Id="rId152" Type="http://schemas.openxmlformats.org/officeDocument/2006/relationships/hyperlink" Target="https://resh.edu.ru/subject/50/7/" TargetMode="External"/><Relationship Id="rId173" Type="http://schemas.openxmlformats.org/officeDocument/2006/relationships/hyperlink" Target="https://resh.edu.ru/subject/50/7/" TargetMode="External"/><Relationship Id="rId194" Type="http://schemas.openxmlformats.org/officeDocument/2006/relationships/hyperlink" Target="https://resh.edu.ru/subject/50/7/" TargetMode="External"/><Relationship Id="rId199" Type="http://schemas.openxmlformats.org/officeDocument/2006/relationships/hyperlink" Target="https://resh.edu.ru/subject/50/7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resh.edu.ru/subject/8/5/" TargetMode="External"/><Relationship Id="rId14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5/" TargetMode="External"/><Relationship Id="rId35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8/5/" TargetMode="External"/><Relationship Id="rId77" Type="http://schemas.openxmlformats.org/officeDocument/2006/relationships/hyperlink" Target="https://resh.edu.ru/subject/8/5" TargetMode="External"/><Relationship Id="rId100" Type="http://schemas.openxmlformats.org/officeDocument/2006/relationships/hyperlink" Target="https://resh.edu.ru/subject/8/5" TargetMode="External"/><Relationship Id="rId105" Type="http://schemas.openxmlformats.org/officeDocument/2006/relationships/hyperlink" Target="https://resh.edu.ru/subject/8/5" TargetMode="External"/><Relationship Id="rId126" Type="http://schemas.openxmlformats.org/officeDocument/2006/relationships/hyperlink" Target="https://resh.edu.ru/subject/8/5" TargetMode="External"/><Relationship Id="rId147" Type="http://schemas.openxmlformats.org/officeDocument/2006/relationships/hyperlink" Target="https://resh.edu.ru/subject/50/7/" TargetMode="External"/><Relationship Id="rId168" Type="http://schemas.openxmlformats.org/officeDocument/2006/relationships/hyperlink" Target="https://resh.edu.ru/subject/50/7/" TargetMode="External"/><Relationship Id="rId8" Type="http://schemas.openxmlformats.org/officeDocument/2006/relationships/hyperlink" Target="https://resh.edu.ru/subject/8/5/" TargetMode="External"/><Relationship Id="rId51" Type="http://schemas.openxmlformats.org/officeDocument/2006/relationships/hyperlink" Target="https://resh.edu.ru/subject/8/5/" TargetMode="External"/><Relationship Id="rId72" Type="http://schemas.openxmlformats.org/officeDocument/2006/relationships/hyperlink" Target="https://resh.edu.ru/subject/8/5" TargetMode="External"/><Relationship Id="rId93" Type="http://schemas.openxmlformats.org/officeDocument/2006/relationships/hyperlink" Target="https://resh.edu.ru/subject/8/5" TargetMode="External"/><Relationship Id="rId98" Type="http://schemas.openxmlformats.org/officeDocument/2006/relationships/hyperlink" Target="https://resh.edu.ru/subject/8/5" TargetMode="External"/><Relationship Id="rId121" Type="http://schemas.openxmlformats.org/officeDocument/2006/relationships/hyperlink" Target="https://resh.edu.ru/subject/8/5" TargetMode="External"/><Relationship Id="rId142" Type="http://schemas.openxmlformats.org/officeDocument/2006/relationships/hyperlink" Target="https://resh.edu.ru/subject/50/7/" TargetMode="External"/><Relationship Id="rId163" Type="http://schemas.openxmlformats.org/officeDocument/2006/relationships/hyperlink" Target="https://resh.edu.ru/subject/50/7/" TargetMode="External"/><Relationship Id="rId184" Type="http://schemas.openxmlformats.org/officeDocument/2006/relationships/hyperlink" Target="https://resh.edu.ru/subject/50/7/" TargetMode="External"/><Relationship Id="rId189" Type="http://schemas.openxmlformats.org/officeDocument/2006/relationships/hyperlink" Target="https://resh.edu.ru/subject/50/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5/" TargetMode="External"/><Relationship Id="rId67" Type="http://schemas.openxmlformats.org/officeDocument/2006/relationships/hyperlink" Target="https://resh.edu.ru/subject/8/5" TargetMode="External"/><Relationship Id="rId116" Type="http://schemas.openxmlformats.org/officeDocument/2006/relationships/hyperlink" Target="https://resh.edu.ru/subject/8/5" TargetMode="External"/><Relationship Id="rId137" Type="http://schemas.openxmlformats.org/officeDocument/2006/relationships/hyperlink" Target="https://resh.edu.ru/subject/50/7/" TargetMode="External"/><Relationship Id="rId158" Type="http://schemas.openxmlformats.org/officeDocument/2006/relationships/hyperlink" Target="https://resh.edu.ru/subject/50/7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5/" TargetMode="External"/><Relationship Id="rId62" Type="http://schemas.openxmlformats.org/officeDocument/2006/relationships/hyperlink" Target="https://resh.edu.ru/subject/8/5/" TargetMode="External"/><Relationship Id="rId83" Type="http://schemas.openxmlformats.org/officeDocument/2006/relationships/hyperlink" Target="https://resh.edu.ru/subject/8/5" TargetMode="External"/><Relationship Id="rId88" Type="http://schemas.openxmlformats.org/officeDocument/2006/relationships/hyperlink" Target="https://resh.edu.ru/subject/8/5" TargetMode="External"/><Relationship Id="rId111" Type="http://schemas.openxmlformats.org/officeDocument/2006/relationships/hyperlink" Target="https://resh.edu.ru/subject/8/5" TargetMode="External"/><Relationship Id="rId132" Type="http://schemas.openxmlformats.org/officeDocument/2006/relationships/hyperlink" Target="https://resh.edu.ru/subject/8/5" TargetMode="External"/><Relationship Id="rId153" Type="http://schemas.openxmlformats.org/officeDocument/2006/relationships/hyperlink" Target="https://resh.edu.ru/subject/50/7/" TargetMode="External"/><Relationship Id="rId174" Type="http://schemas.openxmlformats.org/officeDocument/2006/relationships/hyperlink" Target="https://resh.edu.ru/subject/50/7/" TargetMode="External"/><Relationship Id="rId179" Type="http://schemas.openxmlformats.org/officeDocument/2006/relationships/hyperlink" Target="https://resh.edu.ru/subject/50/7/" TargetMode="External"/><Relationship Id="rId195" Type="http://schemas.openxmlformats.org/officeDocument/2006/relationships/hyperlink" Target="https://resh.edu.ru/subject/50/7/" TargetMode="External"/><Relationship Id="rId190" Type="http://schemas.openxmlformats.org/officeDocument/2006/relationships/hyperlink" Target="https://resh.edu.ru/subject/50/7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5/" TargetMode="External"/><Relationship Id="rId57" Type="http://schemas.openxmlformats.org/officeDocument/2006/relationships/hyperlink" Target="https://resh.edu.ru/subject/8/5/" TargetMode="External"/><Relationship Id="rId106" Type="http://schemas.openxmlformats.org/officeDocument/2006/relationships/hyperlink" Target="https://resh.edu.ru/subject/8/5" TargetMode="External"/><Relationship Id="rId127" Type="http://schemas.openxmlformats.org/officeDocument/2006/relationships/hyperlink" Target="https://resh.edu.ru/subject/8/5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5/" TargetMode="External"/><Relationship Id="rId52" Type="http://schemas.openxmlformats.org/officeDocument/2006/relationships/hyperlink" Target="https://resh.edu.ru/subject/8/5/" TargetMode="External"/><Relationship Id="rId73" Type="http://schemas.openxmlformats.org/officeDocument/2006/relationships/hyperlink" Target="https://resh.edu.ru/subject/8/5" TargetMode="External"/><Relationship Id="rId78" Type="http://schemas.openxmlformats.org/officeDocument/2006/relationships/hyperlink" Target="https://resh.edu.ru/subject/8/5" TargetMode="External"/><Relationship Id="rId94" Type="http://schemas.openxmlformats.org/officeDocument/2006/relationships/hyperlink" Target="https://resh.edu.ru/subject/8/5" TargetMode="External"/><Relationship Id="rId99" Type="http://schemas.openxmlformats.org/officeDocument/2006/relationships/hyperlink" Target="https://resh.edu.ru/subject/8/5" TargetMode="External"/><Relationship Id="rId101" Type="http://schemas.openxmlformats.org/officeDocument/2006/relationships/hyperlink" Target="https://resh.edu.ru/subject/8/5" TargetMode="External"/><Relationship Id="rId122" Type="http://schemas.openxmlformats.org/officeDocument/2006/relationships/hyperlink" Target="https://resh.edu.ru/subject/8/5" TargetMode="External"/><Relationship Id="rId143" Type="http://schemas.openxmlformats.org/officeDocument/2006/relationships/hyperlink" Target="https://resh.edu.ru/subject/50/7/" TargetMode="External"/><Relationship Id="rId148" Type="http://schemas.openxmlformats.org/officeDocument/2006/relationships/hyperlink" Target="https://resh.edu.ru/subject/50/7/" TargetMode="External"/><Relationship Id="rId164" Type="http://schemas.openxmlformats.org/officeDocument/2006/relationships/hyperlink" Target="https://resh.edu.ru/subject/50/7/" TargetMode="External"/><Relationship Id="rId169" Type="http://schemas.openxmlformats.org/officeDocument/2006/relationships/hyperlink" Target="https://resh.edu.ru/subject/50/7/" TargetMode="External"/><Relationship Id="rId185" Type="http://schemas.openxmlformats.org/officeDocument/2006/relationships/hyperlink" Target="https://resh.edu.ru/subject/50/7/" TargetMode="External"/><Relationship Id="rId4" Type="http://schemas.openxmlformats.org/officeDocument/2006/relationships/hyperlink" Target="https://resh.edu.ru/subject/8/5/" TargetMode="External"/><Relationship Id="rId9" Type="http://schemas.openxmlformats.org/officeDocument/2006/relationships/hyperlink" Target="https://resh.edu.ru/subject/8/5/" TargetMode="External"/><Relationship Id="rId180" Type="http://schemas.openxmlformats.org/officeDocument/2006/relationships/hyperlink" Target="https://resh.edu.ru/subject/50/7/" TargetMode="External"/><Relationship Id="rId26" Type="http://schemas.openxmlformats.org/officeDocument/2006/relationships/hyperlink" Target="https://resh.edu.ru/subject/8/5/" TargetMode="External"/><Relationship Id="rId47" Type="http://schemas.openxmlformats.org/officeDocument/2006/relationships/hyperlink" Target="https://resh.edu.ru/subject/8/5/" TargetMode="External"/><Relationship Id="rId68" Type="http://schemas.openxmlformats.org/officeDocument/2006/relationships/hyperlink" Target="https://resh.edu.ru/subject/8/5" TargetMode="External"/><Relationship Id="rId89" Type="http://schemas.openxmlformats.org/officeDocument/2006/relationships/hyperlink" Target="https://resh.edu.ru/subject/8/5" TargetMode="External"/><Relationship Id="rId112" Type="http://schemas.openxmlformats.org/officeDocument/2006/relationships/hyperlink" Target="https://resh.edu.ru/subject/8/5" TargetMode="External"/><Relationship Id="rId133" Type="http://schemas.openxmlformats.org/officeDocument/2006/relationships/hyperlink" Target="https://resh.edu.ru/subject/8/5" TargetMode="External"/><Relationship Id="rId154" Type="http://schemas.openxmlformats.org/officeDocument/2006/relationships/hyperlink" Target="https://resh.edu.ru/subject/50/7/" TargetMode="External"/><Relationship Id="rId175" Type="http://schemas.openxmlformats.org/officeDocument/2006/relationships/hyperlink" Target="https://resh.edu.ru/subject/50/7/" TargetMode="External"/><Relationship Id="rId196" Type="http://schemas.openxmlformats.org/officeDocument/2006/relationships/hyperlink" Target="https://resh.edu.ru/subject/50/7/" TargetMode="External"/><Relationship Id="rId200" Type="http://schemas.openxmlformats.org/officeDocument/2006/relationships/hyperlink" Target="https://resh.edu.ru/subject/50/7/" TargetMode="External"/><Relationship Id="rId16" Type="http://schemas.openxmlformats.org/officeDocument/2006/relationships/hyperlink" Target="https://resh.edu.ru/subject/8/5/" TargetMode="External"/><Relationship Id="rId37" Type="http://schemas.openxmlformats.org/officeDocument/2006/relationships/hyperlink" Target="https://resh.edu.ru/subject/8/5/" TargetMode="External"/><Relationship Id="rId58" Type="http://schemas.openxmlformats.org/officeDocument/2006/relationships/hyperlink" Target="https://resh.edu.ru/subject/8/5/" TargetMode="External"/><Relationship Id="rId79" Type="http://schemas.openxmlformats.org/officeDocument/2006/relationships/hyperlink" Target="https://resh.edu.ru/subject/8/5" TargetMode="External"/><Relationship Id="rId102" Type="http://schemas.openxmlformats.org/officeDocument/2006/relationships/hyperlink" Target="https://resh.edu.ru/subject/8/5" TargetMode="External"/><Relationship Id="rId123" Type="http://schemas.openxmlformats.org/officeDocument/2006/relationships/hyperlink" Target="https://resh.edu.ru/subject/8/5" TargetMode="External"/><Relationship Id="rId144" Type="http://schemas.openxmlformats.org/officeDocument/2006/relationships/hyperlink" Target="https://resh.edu.ru/subject/50/7/" TargetMode="External"/><Relationship Id="rId90" Type="http://schemas.openxmlformats.org/officeDocument/2006/relationships/hyperlink" Target="https://resh.edu.ru/subject/8/5" TargetMode="External"/><Relationship Id="rId165" Type="http://schemas.openxmlformats.org/officeDocument/2006/relationships/hyperlink" Target="https://resh.edu.ru/subject/50/7/" TargetMode="External"/><Relationship Id="rId186" Type="http://schemas.openxmlformats.org/officeDocument/2006/relationships/hyperlink" Target="https://resh.edu.ru/subject/50/7/" TargetMode="External"/><Relationship Id="rId27" Type="http://schemas.openxmlformats.org/officeDocument/2006/relationships/hyperlink" Target="https://resh.edu.ru/subject/8/5/" TargetMode="External"/><Relationship Id="rId48" Type="http://schemas.openxmlformats.org/officeDocument/2006/relationships/hyperlink" Target="https://resh.edu.ru/subject/8/5/" TargetMode="External"/><Relationship Id="rId69" Type="http://schemas.openxmlformats.org/officeDocument/2006/relationships/hyperlink" Target="https://resh.edu.ru/subject/8/5" TargetMode="External"/><Relationship Id="rId113" Type="http://schemas.openxmlformats.org/officeDocument/2006/relationships/hyperlink" Target="https://resh.edu.ru/subject/8/5" TargetMode="External"/><Relationship Id="rId134" Type="http://schemas.openxmlformats.org/officeDocument/2006/relationships/hyperlink" Target="https://resh.edu.ru/subject/8/5" TargetMode="External"/><Relationship Id="rId80" Type="http://schemas.openxmlformats.org/officeDocument/2006/relationships/hyperlink" Target="https://resh.edu.ru/subject/8/5" TargetMode="External"/><Relationship Id="rId155" Type="http://schemas.openxmlformats.org/officeDocument/2006/relationships/hyperlink" Target="https://resh.edu.ru/subject/50/7/" TargetMode="External"/><Relationship Id="rId176" Type="http://schemas.openxmlformats.org/officeDocument/2006/relationships/hyperlink" Target="https://resh.edu.ru/subject/50/7/" TargetMode="External"/><Relationship Id="rId197" Type="http://schemas.openxmlformats.org/officeDocument/2006/relationships/hyperlink" Target="https://resh.edu.ru/subject/50/7/" TargetMode="External"/><Relationship Id="rId201" Type="http://schemas.openxmlformats.org/officeDocument/2006/relationships/hyperlink" Target="https://resh.edu.ru/subject/50/7/" TargetMode="External"/><Relationship Id="rId17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5/" TargetMode="External"/><Relationship Id="rId59" Type="http://schemas.openxmlformats.org/officeDocument/2006/relationships/hyperlink" Target="https://resh.edu.ru/subject/8/5/" TargetMode="External"/><Relationship Id="rId103" Type="http://schemas.openxmlformats.org/officeDocument/2006/relationships/hyperlink" Target="https://resh.edu.ru/subject/8/5" TargetMode="External"/><Relationship Id="rId124" Type="http://schemas.openxmlformats.org/officeDocument/2006/relationships/hyperlink" Target="https://resh.edu.ru/subject/8/5" TargetMode="External"/><Relationship Id="rId70" Type="http://schemas.openxmlformats.org/officeDocument/2006/relationships/hyperlink" Target="https://resh.edu.ru/subject/8/5" TargetMode="External"/><Relationship Id="rId91" Type="http://schemas.openxmlformats.org/officeDocument/2006/relationships/hyperlink" Target="https://resh.edu.ru/subject/8/5" TargetMode="External"/><Relationship Id="rId145" Type="http://schemas.openxmlformats.org/officeDocument/2006/relationships/hyperlink" Target="https://resh.edu.ru/subject/50/7/" TargetMode="External"/><Relationship Id="rId166" Type="http://schemas.openxmlformats.org/officeDocument/2006/relationships/hyperlink" Target="https://resh.edu.ru/subject/50/7/" TargetMode="External"/><Relationship Id="rId187" Type="http://schemas.openxmlformats.org/officeDocument/2006/relationships/hyperlink" Target="https://resh.edu.ru/subject/50/7/" TargetMode="External"/><Relationship Id="rId1" Type="http://schemas.openxmlformats.org/officeDocument/2006/relationships/styles" Target="styles.xml"/><Relationship Id="rId28" Type="http://schemas.openxmlformats.org/officeDocument/2006/relationships/hyperlink" Target="https://resh.edu.ru/subject/8/5/" TargetMode="External"/><Relationship Id="rId49" Type="http://schemas.openxmlformats.org/officeDocument/2006/relationships/hyperlink" Target="https://resh.edu.ru/subject/8/5/" TargetMode="External"/><Relationship Id="rId114" Type="http://schemas.openxmlformats.org/officeDocument/2006/relationships/hyperlink" Target="https://resh.edu.ru/subject/8/5" TargetMode="External"/><Relationship Id="rId60" Type="http://schemas.openxmlformats.org/officeDocument/2006/relationships/hyperlink" Target="https://resh.edu.ru/subject/8/5/" TargetMode="External"/><Relationship Id="rId81" Type="http://schemas.openxmlformats.org/officeDocument/2006/relationships/hyperlink" Target="https://resh.edu.ru/subject/8/5" TargetMode="External"/><Relationship Id="rId135" Type="http://schemas.openxmlformats.org/officeDocument/2006/relationships/hyperlink" Target="https://resh.edu.ru/subject/50/7/" TargetMode="External"/><Relationship Id="rId156" Type="http://schemas.openxmlformats.org/officeDocument/2006/relationships/hyperlink" Target="https://resh.edu.ru/subject/50/7/" TargetMode="External"/><Relationship Id="rId177" Type="http://schemas.openxmlformats.org/officeDocument/2006/relationships/hyperlink" Target="https://resh.edu.ru/subject/50/7/" TargetMode="External"/><Relationship Id="rId198" Type="http://schemas.openxmlformats.org/officeDocument/2006/relationships/hyperlink" Target="https://resh.edu.ru/subject/50/7/" TargetMode="External"/><Relationship Id="rId202" Type="http://schemas.openxmlformats.org/officeDocument/2006/relationships/hyperlink" Target="https://resh.edu.ru/subject/50/7/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5/" TargetMode="External"/><Relationship Id="rId50" Type="http://schemas.openxmlformats.org/officeDocument/2006/relationships/hyperlink" Target="https://resh.edu.ru/subject/8/5/" TargetMode="External"/><Relationship Id="rId104" Type="http://schemas.openxmlformats.org/officeDocument/2006/relationships/hyperlink" Target="https://resh.edu.ru/subject/8/5" TargetMode="External"/><Relationship Id="rId125" Type="http://schemas.openxmlformats.org/officeDocument/2006/relationships/hyperlink" Target="https://resh.edu.ru/subject/8/5" TargetMode="External"/><Relationship Id="rId146" Type="http://schemas.openxmlformats.org/officeDocument/2006/relationships/hyperlink" Target="https://resh.edu.ru/subject/50/7/" TargetMode="External"/><Relationship Id="rId167" Type="http://schemas.openxmlformats.org/officeDocument/2006/relationships/hyperlink" Target="https://resh.edu.ru/subject/50/7/" TargetMode="External"/><Relationship Id="rId188" Type="http://schemas.openxmlformats.org/officeDocument/2006/relationships/hyperlink" Target="https://resh.edu.ru/subject/50/7/" TargetMode="External"/><Relationship Id="rId71" Type="http://schemas.openxmlformats.org/officeDocument/2006/relationships/hyperlink" Target="https://resh.edu.ru/subject/8/5" TargetMode="External"/><Relationship Id="rId92" Type="http://schemas.openxmlformats.org/officeDocument/2006/relationships/hyperlink" Target="https://resh.edu.ru/subject/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14937</Words>
  <Characters>85142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14</cp:revision>
  <dcterms:created xsi:type="dcterms:W3CDTF">2023-09-06T11:24:00Z</dcterms:created>
  <dcterms:modified xsi:type="dcterms:W3CDTF">2023-09-15T11:48:00Z</dcterms:modified>
</cp:coreProperties>
</file>